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2A713" w14:textId="77777777" w:rsidR="00C34C7F" w:rsidRDefault="00C34C7F">
      <w:pPr>
        <w:rPr>
          <w:b/>
          <w:color w:val="004F6B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B375458" wp14:editId="74AB92C0">
            <wp:simplePos x="0" y="0"/>
            <wp:positionH relativeFrom="column">
              <wp:posOffset>3820463</wp:posOffset>
            </wp:positionH>
            <wp:positionV relativeFrom="paragraph">
              <wp:posOffset>-396581</wp:posOffset>
            </wp:positionV>
            <wp:extent cx="2229561" cy="520520"/>
            <wp:effectExtent l="0" t="0" r="0" b="0"/>
            <wp:wrapNone/>
            <wp:docPr id="2" name="Picture 2" descr="HW_yourlocalname_CMYK - Coventry (Colou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W_yourlocalname_CMYK - Coventry (Colour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561" cy="52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106324" w14:textId="77777777" w:rsidR="00C34C7F" w:rsidRDefault="00C34C7F">
      <w:pPr>
        <w:rPr>
          <w:b/>
          <w:color w:val="004F6B"/>
          <w:sz w:val="36"/>
          <w:szCs w:val="36"/>
        </w:rPr>
      </w:pPr>
    </w:p>
    <w:p w14:paraId="26B80A63" w14:textId="77777777" w:rsidR="00FB1542" w:rsidRPr="00873D08" w:rsidRDefault="00FB1542">
      <w:pPr>
        <w:rPr>
          <w:b/>
          <w:sz w:val="36"/>
          <w:szCs w:val="36"/>
        </w:rPr>
      </w:pPr>
      <w:r w:rsidRPr="00873D08">
        <w:rPr>
          <w:b/>
          <w:sz w:val="36"/>
          <w:szCs w:val="36"/>
        </w:rPr>
        <w:t>Information about Healthwatch Coventry</w:t>
      </w:r>
    </w:p>
    <w:p w14:paraId="7D73352E" w14:textId="77777777" w:rsidR="00FB1542" w:rsidRPr="00873D08" w:rsidRDefault="00FB1542">
      <w:pPr>
        <w:rPr>
          <w:b/>
          <w:color w:val="004F6B"/>
          <w:szCs w:val="24"/>
        </w:rPr>
      </w:pPr>
    </w:p>
    <w:p w14:paraId="7DD753C0" w14:textId="698DC04D" w:rsidR="00EF7432" w:rsidRPr="00873D08" w:rsidRDefault="00FB1542" w:rsidP="00FB1542">
      <w:pPr>
        <w:rPr>
          <w:b/>
          <w:bCs/>
          <w:sz w:val="28"/>
          <w:szCs w:val="28"/>
        </w:rPr>
      </w:pPr>
      <w:r w:rsidRPr="00873D08">
        <w:rPr>
          <w:b/>
          <w:bCs/>
          <w:sz w:val="28"/>
          <w:szCs w:val="28"/>
        </w:rPr>
        <w:t xml:space="preserve">What we do </w:t>
      </w:r>
    </w:p>
    <w:p w14:paraId="48B4F379" w14:textId="77777777" w:rsidR="0014134F" w:rsidRPr="00873D08" w:rsidRDefault="00FB1542" w:rsidP="0014134F">
      <w:pPr>
        <w:widowControl w:val="0"/>
        <w:rPr>
          <w:szCs w:val="24"/>
        </w:rPr>
      </w:pPr>
      <w:r w:rsidRPr="00873D08">
        <w:rPr>
          <w:szCs w:val="24"/>
        </w:rPr>
        <w:t>Healthwatch is the</w:t>
      </w:r>
      <w:r w:rsidR="0014134F" w:rsidRPr="00873D08">
        <w:rPr>
          <w:szCs w:val="24"/>
        </w:rPr>
        <w:t xml:space="preserve"> independent local champion for Coventry people for health and social care services. People’s views come first – especially those who find it hardest to be heard. We champion what matters to local people and work with others to find solutions. </w:t>
      </w:r>
    </w:p>
    <w:p w14:paraId="60ED3336" w14:textId="77777777" w:rsidR="0014134F" w:rsidRPr="00873D08" w:rsidRDefault="0014134F" w:rsidP="00115FF9">
      <w:pPr>
        <w:widowControl w:val="0"/>
        <w:rPr>
          <w:szCs w:val="24"/>
        </w:rPr>
      </w:pPr>
    </w:p>
    <w:p w14:paraId="06D278AF" w14:textId="77777777" w:rsidR="0014134F" w:rsidRPr="00873D08" w:rsidRDefault="0014134F" w:rsidP="00115FF9">
      <w:pPr>
        <w:widowControl w:val="0"/>
        <w:rPr>
          <w:szCs w:val="24"/>
        </w:rPr>
      </w:pPr>
      <w:r w:rsidRPr="00873D08">
        <w:rPr>
          <w:szCs w:val="24"/>
        </w:rPr>
        <w:t>We are part of a Network of 151 local Healthwatch in England and are supported by Healthwatch England.</w:t>
      </w:r>
    </w:p>
    <w:p w14:paraId="536C91C9" w14:textId="77777777" w:rsidR="0014134F" w:rsidRPr="00873D08" w:rsidRDefault="0014134F" w:rsidP="00115FF9">
      <w:pPr>
        <w:widowControl w:val="0"/>
        <w:rPr>
          <w:szCs w:val="24"/>
        </w:rPr>
      </w:pPr>
    </w:p>
    <w:p w14:paraId="0721BF6A" w14:textId="77777777" w:rsidR="0014134F" w:rsidRPr="00873D08" w:rsidRDefault="0014134F" w:rsidP="0014134F">
      <w:pPr>
        <w:rPr>
          <w:color w:val="000000"/>
          <w:szCs w:val="24"/>
        </w:rPr>
      </w:pPr>
      <w:r w:rsidRPr="00873D08">
        <w:rPr>
          <w:color w:val="000000"/>
          <w:szCs w:val="24"/>
        </w:rPr>
        <w:t>The Healthwatch network was set up through an Act of Parliament so we have functions written into legislation.</w:t>
      </w:r>
    </w:p>
    <w:p w14:paraId="34B8EE7F" w14:textId="77777777" w:rsidR="0014134F" w:rsidRPr="00873D08" w:rsidRDefault="0014134F" w:rsidP="00115FF9">
      <w:pPr>
        <w:widowControl w:val="0"/>
        <w:rPr>
          <w:szCs w:val="24"/>
        </w:rPr>
      </w:pPr>
    </w:p>
    <w:p w14:paraId="35A23F53" w14:textId="77777777" w:rsidR="00FB1542" w:rsidRPr="00873D08" w:rsidRDefault="00FB1542" w:rsidP="00FB1542">
      <w:pPr>
        <w:rPr>
          <w:szCs w:val="24"/>
        </w:rPr>
      </w:pPr>
      <w:r w:rsidRPr="00873D08">
        <w:rPr>
          <w:szCs w:val="24"/>
        </w:rPr>
        <w:t>Our role is to:</w:t>
      </w:r>
    </w:p>
    <w:p w14:paraId="2C642E0B" w14:textId="77777777" w:rsidR="00FE080A" w:rsidRPr="00873D08" w:rsidRDefault="00FE080A" w:rsidP="00FB1542">
      <w:pPr>
        <w:rPr>
          <w:b/>
          <w:color w:val="E73E97"/>
          <w:szCs w:val="24"/>
        </w:rPr>
      </w:pPr>
    </w:p>
    <w:p w14:paraId="1A471C23" w14:textId="77777777" w:rsidR="00FB1542" w:rsidRPr="00873D08" w:rsidRDefault="00FB1542" w:rsidP="00D4412E">
      <w:pPr>
        <w:numPr>
          <w:ilvl w:val="0"/>
          <w:numId w:val="4"/>
        </w:numPr>
        <w:rPr>
          <w:color w:val="E73E97"/>
          <w:szCs w:val="24"/>
        </w:rPr>
      </w:pPr>
      <w:r w:rsidRPr="00873D08">
        <w:rPr>
          <w:szCs w:val="24"/>
        </w:rPr>
        <w:t>Ask people what they think about services to build a picture of where services are doing well and where they can be improved.</w:t>
      </w:r>
    </w:p>
    <w:p w14:paraId="350F30C6" w14:textId="77777777" w:rsidR="00FB1542" w:rsidRPr="00873D08" w:rsidRDefault="00FB1542" w:rsidP="00FB1542">
      <w:pPr>
        <w:ind w:left="720"/>
        <w:rPr>
          <w:color w:val="E73E97"/>
          <w:sz w:val="16"/>
          <w:szCs w:val="16"/>
        </w:rPr>
      </w:pPr>
    </w:p>
    <w:p w14:paraId="22CEEF67" w14:textId="77777777" w:rsidR="00FB1542" w:rsidRPr="00873D08" w:rsidRDefault="00FB1542" w:rsidP="00D4412E">
      <w:pPr>
        <w:numPr>
          <w:ilvl w:val="0"/>
          <w:numId w:val="4"/>
        </w:numPr>
        <w:rPr>
          <w:color w:val="E73E97"/>
          <w:szCs w:val="24"/>
        </w:rPr>
      </w:pPr>
      <w:r w:rsidRPr="00873D08">
        <w:rPr>
          <w:szCs w:val="24"/>
        </w:rPr>
        <w:t>Influence the planning and delivery of NHS and social care services based on what local people tell us.</w:t>
      </w:r>
    </w:p>
    <w:p w14:paraId="77C3033A" w14:textId="77777777" w:rsidR="00FB1542" w:rsidRPr="00873D08" w:rsidRDefault="00FB1542" w:rsidP="00FB1542">
      <w:pPr>
        <w:ind w:left="720"/>
        <w:rPr>
          <w:color w:val="E73E97"/>
          <w:szCs w:val="24"/>
        </w:rPr>
      </w:pPr>
    </w:p>
    <w:p w14:paraId="0F5FCCD9" w14:textId="77777777" w:rsidR="00FB1542" w:rsidRPr="00873D08" w:rsidRDefault="00FB1542" w:rsidP="00D4412E">
      <w:pPr>
        <w:numPr>
          <w:ilvl w:val="0"/>
          <w:numId w:val="4"/>
        </w:numPr>
        <w:rPr>
          <w:b/>
          <w:color w:val="E73E97"/>
          <w:szCs w:val="24"/>
        </w:rPr>
      </w:pPr>
      <w:r w:rsidRPr="00873D08">
        <w:rPr>
          <w:szCs w:val="24"/>
        </w:rPr>
        <w:t>Provide</w:t>
      </w:r>
      <w:r w:rsidR="005B5096" w:rsidRPr="00873D08">
        <w:rPr>
          <w:szCs w:val="24"/>
        </w:rPr>
        <w:t xml:space="preserve"> an </w:t>
      </w:r>
      <w:r w:rsidRPr="00873D08">
        <w:rPr>
          <w:szCs w:val="24"/>
        </w:rPr>
        <w:t>information</w:t>
      </w:r>
      <w:r w:rsidR="005B5096" w:rsidRPr="00873D08">
        <w:rPr>
          <w:szCs w:val="24"/>
        </w:rPr>
        <w:t xml:space="preserve"> service to the public</w:t>
      </w:r>
      <w:r w:rsidRPr="00873D08">
        <w:rPr>
          <w:szCs w:val="24"/>
        </w:rPr>
        <w:t xml:space="preserve"> about local health and social care services </w:t>
      </w:r>
      <w:r w:rsidR="005B5096" w:rsidRPr="00873D08">
        <w:rPr>
          <w:szCs w:val="24"/>
        </w:rPr>
        <w:t>to help people find their way; make choices and understand their rights.</w:t>
      </w:r>
    </w:p>
    <w:p w14:paraId="69424F36" w14:textId="77777777" w:rsidR="00FB1542" w:rsidRPr="00873D08" w:rsidRDefault="00FB1542" w:rsidP="00FB1542">
      <w:pPr>
        <w:ind w:left="720"/>
        <w:rPr>
          <w:color w:val="E73E97"/>
          <w:sz w:val="16"/>
          <w:szCs w:val="16"/>
        </w:rPr>
      </w:pPr>
    </w:p>
    <w:p w14:paraId="2FE5B52B" w14:textId="77777777" w:rsidR="00DA1BBC" w:rsidRPr="00873D08" w:rsidRDefault="00DA1BBC" w:rsidP="00D4412E">
      <w:pPr>
        <w:numPr>
          <w:ilvl w:val="0"/>
          <w:numId w:val="4"/>
        </w:numPr>
        <w:rPr>
          <w:b/>
          <w:color w:val="E73E97"/>
          <w:szCs w:val="24"/>
        </w:rPr>
      </w:pPr>
      <w:r w:rsidRPr="00873D08">
        <w:rPr>
          <w:szCs w:val="24"/>
        </w:rPr>
        <w:t>Provide information to inform the work of Healthwatch England</w:t>
      </w:r>
      <w:r w:rsidRPr="00873D08">
        <w:rPr>
          <w:b/>
          <w:szCs w:val="24"/>
        </w:rPr>
        <w:t xml:space="preserve">. </w:t>
      </w:r>
    </w:p>
    <w:p w14:paraId="1A63F157" w14:textId="77777777" w:rsidR="00FB1542" w:rsidRPr="00873D08" w:rsidRDefault="00FB1542">
      <w:pPr>
        <w:rPr>
          <w:b/>
          <w:color w:val="004F6B"/>
          <w:sz w:val="36"/>
          <w:szCs w:val="36"/>
        </w:rPr>
      </w:pPr>
    </w:p>
    <w:p w14:paraId="072E4B5C" w14:textId="77777777" w:rsidR="00C34C7F" w:rsidRPr="00873D08" w:rsidRDefault="00C34C7F" w:rsidP="00FB1542">
      <w:pPr>
        <w:rPr>
          <w:b/>
        </w:rPr>
      </w:pPr>
      <w:r w:rsidRPr="00873D08">
        <w:rPr>
          <w:b/>
        </w:rPr>
        <w:t>How we do this</w:t>
      </w:r>
    </w:p>
    <w:p w14:paraId="160DB71B" w14:textId="77777777" w:rsidR="00C34C7F" w:rsidRPr="00873D08" w:rsidRDefault="00C34C7F" w:rsidP="00FB1542"/>
    <w:p w14:paraId="27364081" w14:textId="77777777" w:rsidR="00C34C7F" w:rsidRPr="00873D08" w:rsidRDefault="00C34C7F" w:rsidP="00FB1542">
      <w:r w:rsidRPr="00873D08">
        <w:t>These are some of our approaches:</w:t>
      </w:r>
    </w:p>
    <w:p w14:paraId="67556975" w14:textId="77777777" w:rsidR="00C34C7F" w:rsidRPr="00873D08" w:rsidRDefault="00C34C7F" w:rsidP="00FB1542"/>
    <w:p w14:paraId="52BB8A1D" w14:textId="77777777" w:rsidR="00C34C7F" w:rsidRPr="00873D08" w:rsidRDefault="00C34C7F" w:rsidP="00C608D8">
      <w:pPr>
        <w:pStyle w:val="ListParagraph"/>
        <w:numPr>
          <w:ilvl w:val="0"/>
          <w:numId w:val="8"/>
        </w:numPr>
        <w:rPr>
          <w:szCs w:val="24"/>
        </w:rPr>
      </w:pPr>
      <w:r w:rsidRPr="00873D08">
        <w:rPr>
          <w:szCs w:val="24"/>
        </w:rPr>
        <w:t xml:space="preserve">Visiting </w:t>
      </w:r>
      <w:r w:rsidR="00C608D8" w:rsidRPr="00873D08">
        <w:rPr>
          <w:szCs w:val="24"/>
        </w:rPr>
        <w:t xml:space="preserve">NHS and care </w:t>
      </w:r>
      <w:r w:rsidRPr="00873D08">
        <w:rPr>
          <w:szCs w:val="24"/>
        </w:rPr>
        <w:t xml:space="preserve">services to see how they work </w:t>
      </w:r>
    </w:p>
    <w:p w14:paraId="7FAE67DA" w14:textId="77777777" w:rsidR="00C608D8" w:rsidRPr="00873D08" w:rsidRDefault="00C608D8" w:rsidP="00C608D8">
      <w:pPr>
        <w:pStyle w:val="ListParagraph"/>
        <w:rPr>
          <w:szCs w:val="24"/>
        </w:rPr>
      </w:pPr>
    </w:p>
    <w:p w14:paraId="60D316EC" w14:textId="77777777" w:rsidR="00C608D8" w:rsidRPr="00873D08" w:rsidRDefault="00C34C7F" w:rsidP="00C608D8">
      <w:pPr>
        <w:pStyle w:val="ListParagraph"/>
        <w:numPr>
          <w:ilvl w:val="0"/>
          <w:numId w:val="8"/>
        </w:numPr>
        <w:rPr>
          <w:szCs w:val="24"/>
        </w:rPr>
      </w:pPr>
      <w:r w:rsidRPr="00873D08">
        <w:rPr>
          <w:szCs w:val="24"/>
        </w:rPr>
        <w:t xml:space="preserve">Running </w:t>
      </w:r>
      <w:r w:rsidR="00C608D8" w:rsidRPr="00873D08">
        <w:rPr>
          <w:szCs w:val="24"/>
        </w:rPr>
        <w:t>public surveys</w:t>
      </w:r>
    </w:p>
    <w:p w14:paraId="1D2337F9" w14:textId="77777777" w:rsidR="00C608D8" w:rsidRPr="00873D08" w:rsidRDefault="00C608D8" w:rsidP="00C608D8">
      <w:pPr>
        <w:rPr>
          <w:szCs w:val="24"/>
        </w:rPr>
      </w:pPr>
    </w:p>
    <w:p w14:paraId="6B2715EF" w14:textId="77777777" w:rsidR="00C34C7F" w:rsidRPr="00873D08" w:rsidRDefault="00C608D8" w:rsidP="00C608D8">
      <w:pPr>
        <w:pStyle w:val="ListParagraph"/>
        <w:numPr>
          <w:ilvl w:val="0"/>
          <w:numId w:val="8"/>
        </w:numPr>
        <w:rPr>
          <w:szCs w:val="24"/>
        </w:rPr>
      </w:pPr>
      <w:r w:rsidRPr="00873D08">
        <w:rPr>
          <w:szCs w:val="24"/>
        </w:rPr>
        <w:t>Running</w:t>
      </w:r>
      <w:r w:rsidR="00C34C7F" w:rsidRPr="00873D08">
        <w:rPr>
          <w:szCs w:val="24"/>
        </w:rPr>
        <w:t xml:space="preserve"> focus </w:t>
      </w:r>
      <w:r w:rsidRPr="00873D08">
        <w:rPr>
          <w:szCs w:val="24"/>
        </w:rPr>
        <w:t xml:space="preserve">and discussion </w:t>
      </w:r>
      <w:r w:rsidR="00C34C7F" w:rsidRPr="00873D08">
        <w:rPr>
          <w:szCs w:val="24"/>
        </w:rPr>
        <w:t xml:space="preserve">groups </w:t>
      </w:r>
    </w:p>
    <w:p w14:paraId="558160CB" w14:textId="77777777" w:rsidR="00C608D8" w:rsidRPr="00873D08" w:rsidRDefault="00C608D8" w:rsidP="00C608D8">
      <w:pPr>
        <w:rPr>
          <w:szCs w:val="24"/>
        </w:rPr>
      </w:pPr>
    </w:p>
    <w:p w14:paraId="5F6B2608" w14:textId="77777777" w:rsidR="00C608D8" w:rsidRPr="00873D08" w:rsidRDefault="00C34C7F" w:rsidP="00C608D8">
      <w:pPr>
        <w:pStyle w:val="ListParagraph"/>
        <w:numPr>
          <w:ilvl w:val="0"/>
          <w:numId w:val="8"/>
        </w:numPr>
        <w:rPr>
          <w:b/>
          <w:color w:val="E73E97"/>
          <w:szCs w:val="24"/>
        </w:rPr>
      </w:pPr>
      <w:r w:rsidRPr="00873D08">
        <w:rPr>
          <w:szCs w:val="24"/>
        </w:rPr>
        <w:t>Going out visiting places in the community and wo</w:t>
      </w:r>
      <w:r w:rsidR="00C608D8" w:rsidRPr="00873D08">
        <w:rPr>
          <w:szCs w:val="24"/>
        </w:rPr>
        <w:t xml:space="preserve">rking with other organisations </w:t>
      </w:r>
      <w:r w:rsidRPr="00873D08">
        <w:rPr>
          <w:szCs w:val="24"/>
        </w:rPr>
        <w:t xml:space="preserve"> </w:t>
      </w:r>
    </w:p>
    <w:p w14:paraId="2C9EFC64" w14:textId="77777777" w:rsidR="00C608D8" w:rsidRPr="00873D08" w:rsidRDefault="00C608D8" w:rsidP="00C608D8">
      <w:pPr>
        <w:rPr>
          <w:b/>
          <w:color w:val="E73E97"/>
          <w:szCs w:val="24"/>
        </w:rPr>
      </w:pPr>
    </w:p>
    <w:p w14:paraId="6A4548FD" w14:textId="77777777" w:rsidR="00C34C7F" w:rsidRPr="00873D08" w:rsidRDefault="00C34C7F" w:rsidP="00C608D8">
      <w:pPr>
        <w:pStyle w:val="ListParagraph"/>
        <w:numPr>
          <w:ilvl w:val="0"/>
          <w:numId w:val="8"/>
        </w:numPr>
        <w:rPr>
          <w:b/>
          <w:color w:val="E73E97"/>
          <w:szCs w:val="24"/>
        </w:rPr>
      </w:pPr>
      <w:r w:rsidRPr="00873D08">
        <w:rPr>
          <w:szCs w:val="24"/>
        </w:rPr>
        <w:t>Running social media campaigns</w:t>
      </w:r>
    </w:p>
    <w:p w14:paraId="7F0E08BE" w14:textId="77777777" w:rsidR="00C34C7F" w:rsidRPr="00873D08" w:rsidRDefault="00C34C7F" w:rsidP="00FB1542">
      <w:pPr>
        <w:rPr>
          <w:b/>
          <w:color w:val="E73E97"/>
          <w:sz w:val="28"/>
          <w:szCs w:val="28"/>
        </w:rPr>
      </w:pPr>
    </w:p>
    <w:p w14:paraId="5872645F" w14:textId="77777777" w:rsidR="00C608D8" w:rsidRPr="00873D08" w:rsidRDefault="00C608D8">
      <w:pPr>
        <w:rPr>
          <w:b/>
          <w:sz w:val="28"/>
          <w:szCs w:val="28"/>
        </w:rPr>
      </w:pPr>
      <w:r w:rsidRPr="00873D08">
        <w:rPr>
          <w:b/>
          <w:sz w:val="28"/>
          <w:szCs w:val="28"/>
        </w:rPr>
        <w:br w:type="page"/>
      </w:r>
    </w:p>
    <w:p w14:paraId="7D40F4B0" w14:textId="608D2A72" w:rsidR="00DA1BBC" w:rsidRPr="00873D08" w:rsidRDefault="005B5096" w:rsidP="00125346">
      <w:pPr>
        <w:rPr>
          <w:b/>
          <w:sz w:val="28"/>
          <w:szCs w:val="28"/>
        </w:rPr>
      </w:pPr>
      <w:r w:rsidRPr="00873D08">
        <w:rPr>
          <w:b/>
          <w:sz w:val="28"/>
          <w:szCs w:val="28"/>
        </w:rPr>
        <w:lastRenderedPageBreak/>
        <w:t>How</w:t>
      </w:r>
      <w:r w:rsidR="00C34C7F" w:rsidRPr="00873D08">
        <w:rPr>
          <w:b/>
          <w:sz w:val="28"/>
          <w:szCs w:val="28"/>
        </w:rPr>
        <w:t xml:space="preserve"> we are set up</w:t>
      </w:r>
      <w:r w:rsidR="00FB1542" w:rsidRPr="00873D08">
        <w:rPr>
          <w:b/>
          <w:sz w:val="28"/>
          <w:szCs w:val="28"/>
        </w:rPr>
        <w:t>?</w:t>
      </w:r>
    </w:p>
    <w:p w14:paraId="3FF80424" w14:textId="77777777" w:rsidR="00FE080A" w:rsidRPr="00873D08" w:rsidRDefault="00FE080A" w:rsidP="00125346">
      <w:pPr>
        <w:rPr>
          <w:szCs w:val="24"/>
        </w:rPr>
      </w:pPr>
      <w:r w:rsidRPr="00873D08">
        <w:rPr>
          <w:szCs w:val="24"/>
        </w:rPr>
        <w:t xml:space="preserve">Healthwatch is funded through national money which is distributed </w:t>
      </w:r>
      <w:r w:rsidR="00C608D8" w:rsidRPr="00873D08">
        <w:rPr>
          <w:szCs w:val="24"/>
        </w:rPr>
        <w:t>through</w:t>
      </w:r>
      <w:r w:rsidRPr="00873D08">
        <w:rPr>
          <w:szCs w:val="24"/>
        </w:rPr>
        <w:t xml:space="preserve"> local council</w:t>
      </w:r>
      <w:r w:rsidR="00C608D8" w:rsidRPr="00873D08">
        <w:rPr>
          <w:szCs w:val="24"/>
        </w:rPr>
        <w:t>s</w:t>
      </w:r>
      <w:r w:rsidRPr="00873D08">
        <w:rPr>
          <w:szCs w:val="24"/>
        </w:rPr>
        <w:t>.</w:t>
      </w:r>
      <w:r w:rsidR="00C34C7F" w:rsidRPr="00873D08">
        <w:rPr>
          <w:szCs w:val="24"/>
        </w:rPr>
        <w:t xml:space="preserve"> There is a duty on local council’s to commission a local Healthwatch so they do this every few years.</w:t>
      </w:r>
      <w:r w:rsidRPr="00873D08">
        <w:rPr>
          <w:szCs w:val="24"/>
        </w:rPr>
        <w:t xml:space="preserve">  </w:t>
      </w:r>
    </w:p>
    <w:p w14:paraId="28C3AAD4" w14:textId="77777777" w:rsidR="00FE080A" w:rsidRPr="00873D08" w:rsidRDefault="00FE080A" w:rsidP="00125346">
      <w:pPr>
        <w:rPr>
          <w:szCs w:val="24"/>
        </w:rPr>
      </w:pPr>
    </w:p>
    <w:p w14:paraId="757D4102" w14:textId="0680BB34" w:rsidR="00125346" w:rsidRPr="00873D08" w:rsidRDefault="00FE080A" w:rsidP="00125346">
      <w:pPr>
        <w:rPr>
          <w:szCs w:val="24"/>
        </w:rPr>
      </w:pPr>
      <w:r w:rsidRPr="00873D08">
        <w:rPr>
          <w:szCs w:val="24"/>
        </w:rPr>
        <w:t>Here Coventry City Council has a new 3</w:t>
      </w:r>
      <w:r w:rsidR="005F15DA" w:rsidRPr="00873D08">
        <w:rPr>
          <w:szCs w:val="24"/>
        </w:rPr>
        <w:t>-</w:t>
      </w:r>
      <w:r w:rsidRPr="00873D08">
        <w:rPr>
          <w:szCs w:val="24"/>
        </w:rPr>
        <w:t xml:space="preserve">year funding agreement with </w:t>
      </w:r>
      <w:r w:rsidR="0070145B" w:rsidRPr="00873D08">
        <w:rPr>
          <w:szCs w:val="24"/>
        </w:rPr>
        <w:t>Voluntary Action Coventry</w:t>
      </w:r>
      <w:r w:rsidRPr="00873D08">
        <w:rPr>
          <w:szCs w:val="24"/>
        </w:rPr>
        <w:t xml:space="preserve"> for the running of Healthwatch</w:t>
      </w:r>
      <w:r w:rsidR="00C34C7F" w:rsidRPr="00873D08">
        <w:rPr>
          <w:szCs w:val="24"/>
        </w:rPr>
        <w:t xml:space="preserve"> </w:t>
      </w:r>
      <w:r w:rsidR="005F15DA" w:rsidRPr="00873D08">
        <w:rPr>
          <w:szCs w:val="24"/>
        </w:rPr>
        <w:t xml:space="preserve">Coventry </w:t>
      </w:r>
      <w:r w:rsidR="00C34C7F" w:rsidRPr="00873D08">
        <w:rPr>
          <w:szCs w:val="24"/>
        </w:rPr>
        <w:t xml:space="preserve">between </w:t>
      </w:r>
      <w:r w:rsidR="00C608D8" w:rsidRPr="00873D08">
        <w:rPr>
          <w:szCs w:val="24"/>
        </w:rPr>
        <w:t xml:space="preserve">1 </w:t>
      </w:r>
      <w:r w:rsidR="00C34C7F" w:rsidRPr="00873D08">
        <w:rPr>
          <w:szCs w:val="24"/>
        </w:rPr>
        <w:t>August 2020 – July 2023</w:t>
      </w:r>
      <w:r w:rsidRPr="00873D08">
        <w:rPr>
          <w:szCs w:val="24"/>
        </w:rPr>
        <w:t xml:space="preserve">. </w:t>
      </w:r>
      <w:r w:rsidR="00C34C7F" w:rsidRPr="00873D08">
        <w:rPr>
          <w:szCs w:val="24"/>
        </w:rPr>
        <w:t>Voluntary Action Coventry is a local Charity</w:t>
      </w:r>
      <w:r w:rsidR="005F15DA" w:rsidRPr="00873D08">
        <w:rPr>
          <w:szCs w:val="24"/>
        </w:rPr>
        <w:t>.</w:t>
      </w:r>
    </w:p>
    <w:p w14:paraId="6133DA31" w14:textId="77777777" w:rsidR="00C34C7F" w:rsidRPr="00873D08" w:rsidRDefault="00C34C7F" w:rsidP="00125346">
      <w:pPr>
        <w:rPr>
          <w:szCs w:val="24"/>
        </w:rPr>
      </w:pPr>
    </w:p>
    <w:p w14:paraId="1D467C5E" w14:textId="77777777" w:rsidR="0037255D" w:rsidRPr="00873D08" w:rsidRDefault="00E42881" w:rsidP="00125346">
      <w:pPr>
        <w:rPr>
          <w:szCs w:val="24"/>
        </w:rPr>
      </w:pPr>
      <w:r w:rsidRPr="00873D08">
        <w:rPr>
          <w:szCs w:val="24"/>
        </w:rPr>
        <w:t xml:space="preserve">Healthwatch Coventry has a Steering Group with a membership of individual local people and voluntary groups </w:t>
      </w:r>
      <w:r w:rsidR="0037255D" w:rsidRPr="00873D08">
        <w:rPr>
          <w:szCs w:val="24"/>
        </w:rPr>
        <w:t>which</w:t>
      </w:r>
      <w:r w:rsidR="005B5096" w:rsidRPr="00873D08">
        <w:rPr>
          <w:szCs w:val="24"/>
        </w:rPr>
        <w:t xml:space="preserve"> has responsibility for </w:t>
      </w:r>
      <w:r w:rsidR="0037255D" w:rsidRPr="00873D08">
        <w:rPr>
          <w:szCs w:val="24"/>
        </w:rPr>
        <w:t xml:space="preserve">the direction and </w:t>
      </w:r>
      <w:r w:rsidR="005B5096" w:rsidRPr="00873D08">
        <w:rPr>
          <w:szCs w:val="24"/>
        </w:rPr>
        <w:t xml:space="preserve">oversight </w:t>
      </w:r>
      <w:r w:rsidR="0037255D" w:rsidRPr="00873D08">
        <w:rPr>
          <w:szCs w:val="24"/>
        </w:rPr>
        <w:t>of Healthwatch work.</w:t>
      </w:r>
    </w:p>
    <w:p w14:paraId="341DF193" w14:textId="77777777" w:rsidR="0037255D" w:rsidRPr="00873D08" w:rsidRDefault="0037255D" w:rsidP="00125346">
      <w:pPr>
        <w:rPr>
          <w:szCs w:val="24"/>
        </w:rPr>
      </w:pPr>
    </w:p>
    <w:p w14:paraId="7BC95C8E" w14:textId="77777777" w:rsidR="00D4412E" w:rsidRPr="00873D08" w:rsidRDefault="00D4412E" w:rsidP="00D4412E">
      <w:r w:rsidRPr="00873D08">
        <w:t xml:space="preserve">Volunteers play a key role in Healthwatch and carry out roles </w:t>
      </w:r>
      <w:r w:rsidR="00FE080A" w:rsidRPr="00873D08">
        <w:t>in most of what we do and therefore adding greatly to the capacity to do our work</w:t>
      </w:r>
      <w:r w:rsidRPr="00873D08">
        <w:t>.</w:t>
      </w:r>
    </w:p>
    <w:p w14:paraId="0AB84383" w14:textId="77777777" w:rsidR="00C34C7F" w:rsidRPr="00873D08" w:rsidRDefault="00C34C7F" w:rsidP="00FB1542">
      <w:pPr>
        <w:rPr>
          <w:b/>
          <w:color w:val="E73E97"/>
          <w:sz w:val="28"/>
          <w:szCs w:val="28"/>
        </w:rPr>
      </w:pPr>
    </w:p>
    <w:p w14:paraId="322B69E3" w14:textId="44B67C77" w:rsidR="00C34C7F" w:rsidRPr="00873D08" w:rsidRDefault="00FE080A" w:rsidP="008A1C64">
      <w:pPr>
        <w:rPr>
          <w:b/>
          <w:color w:val="E73E97"/>
          <w:sz w:val="28"/>
          <w:szCs w:val="28"/>
        </w:rPr>
      </w:pPr>
      <w:r w:rsidRPr="00873D08">
        <w:rPr>
          <w:b/>
          <w:color w:val="E73E97"/>
          <w:sz w:val="28"/>
          <w:szCs w:val="28"/>
        </w:rPr>
        <w:t xml:space="preserve">Find out more about what we do </w:t>
      </w:r>
    </w:p>
    <w:p w14:paraId="4689E8C7" w14:textId="77777777" w:rsidR="00C34C7F" w:rsidRPr="00873D08" w:rsidRDefault="00FE080A" w:rsidP="00C34C7F">
      <w:pPr>
        <w:pStyle w:val="NoSpacing"/>
        <w:rPr>
          <w:rStyle w:val="Hyperlink"/>
          <w:color w:val="auto"/>
          <w:szCs w:val="24"/>
        </w:rPr>
      </w:pPr>
      <w:r w:rsidRPr="00873D08">
        <w:rPr>
          <w:szCs w:val="24"/>
        </w:rPr>
        <w:t xml:space="preserve">Visit our website: </w:t>
      </w:r>
      <w:hyperlink r:id="rId8" w:history="1">
        <w:r w:rsidR="0070145B" w:rsidRPr="00873D08">
          <w:rPr>
            <w:rStyle w:val="Hyperlink"/>
            <w:color w:val="auto"/>
            <w:szCs w:val="24"/>
          </w:rPr>
          <w:t>www.healthwatchcoventry.co.uk</w:t>
        </w:r>
      </w:hyperlink>
      <w:r w:rsidR="00C34C7F" w:rsidRPr="00873D08">
        <w:rPr>
          <w:rStyle w:val="Hyperlink"/>
          <w:color w:val="auto"/>
          <w:szCs w:val="24"/>
        </w:rPr>
        <w:t xml:space="preserve"> </w:t>
      </w:r>
    </w:p>
    <w:p w14:paraId="33B406CA" w14:textId="77777777" w:rsidR="00C34C7F" w:rsidRPr="00873D08" w:rsidRDefault="00C34C7F" w:rsidP="00C34C7F">
      <w:pPr>
        <w:pStyle w:val="NoSpacing"/>
        <w:rPr>
          <w:rStyle w:val="Hyperlink"/>
          <w:color w:val="auto"/>
          <w:szCs w:val="24"/>
          <w:u w:val="none"/>
        </w:rPr>
      </w:pPr>
    </w:p>
    <w:p w14:paraId="1C754DD3" w14:textId="5B665BF6" w:rsidR="0070145B" w:rsidRPr="00873D08" w:rsidRDefault="00FE080A" w:rsidP="00C34C7F">
      <w:pPr>
        <w:pStyle w:val="NoSpacing"/>
        <w:rPr>
          <w:szCs w:val="24"/>
        </w:rPr>
      </w:pPr>
      <w:r w:rsidRPr="00873D08">
        <w:rPr>
          <w:rStyle w:val="Hyperlink"/>
          <w:color w:val="auto"/>
          <w:szCs w:val="24"/>
          <w:u w:val="none"/>
        </w:rPr>
        <w:t>Read about what we did in 2019-20 in our Annual Report</w:t>
      </w:r>
      <w:r w:rsidR="00C34C7F" w:rsidRPr="00873D08">
        <w:rPr>
          <w:rStyle w:val="Hyperlink"/>
          <w:color w:val="auto"/>
          <w:szCs w:val="24"/>
          <w:u w:val="none"/>
        </w:rPr>
        <w:t xml:space="preserve"> </w:t>
      </w:r>
      <w:hyperlink r:id="rId9" w:history="1">
        <w:r w:rsidR="00C34C7F" w:rsidRPr="00873D08">
          <w:rPr>
            <w:rStyle w:val="Hyperlink"/>
          </w:rPr>
          <w:t>www.healthwatchcoventry.co.uk/sites/www.healthwatchcoventry.co.uk/files/Healthwatch_Coventry_Annual_Report2019-20FINAL.pdf</w:t>
        </w:r>
      </w:hyperlink>
      <w:r w:rsidR="0014134F" w:rsidRPr="00873D08">
        <w:rPr>
          <w:rStyle w:val="Hyperlink"/>
          <w:color w:val="auto"/>
          <w:szCs w:val="24"/>
          <w:u w:val="none"/>
        </w:rPr>
        <w:t xml:space="preserve"> </w:t>
      </w:r>
      <w:r w:rsidR="0070145B" w:rsidRPr="00873D08">
        <w:rPr>
          <w:szCs w:val="24"/>
        </w:rPr>
        <w:t xml:space="preserve"> </w:t>
      </w:r>
    </w:p>
    <w:p w14:paraId="7768E2BA" w14:textId="77777777" w:rsidR="008A1C64" w:rsidRPr="00E259FE" w:rsidRDefault="008A1C64" w:rsidP="00C34C7F">
      <w:pPr>
        <w:pStyle w:val="NoSpacing"/>
        <w:rPr>
          <w:rFonts w:ascii="Arial" w:hAnsi="Arial"/>
          <w:szCs w:val="24"/>
        </w:rPr>
      </w:pPr>
    </w:p>
    <w:p w14:paraId="47CEC82B" w14:textId="7E174BF8" w:rsidR="0056367F" w:rsidRPr="00E259FE" w:rsidRDefault="0056367F" w:rsidP="00C34C7F">
      <w:pPr>
        <w:pStyle w:val="NoSpacing"/>
        <w:rPr>
          <w:rFonts w:ascii="Arial" w:hAnsi="Arial"/>
          <w:szCs w:val="24"/>
        </w:rPr>
      </w:pPr>
    </w:p>
    <w:p w14:paraId="5ECA6EEA" w14:textId="77777777" w:rsidR="00B950B1" w:rsidRPr="00E259FE" w:rsidRDefault="00B950B1" w:rsidP="00C34C7F">
      <w:pPr>
        <w:pStyle w:val="NoSpacing"/>
        <w:rPr>
          <w:rFonts w:ascii="Arial" w:hAnsi="Arial"/>
          <w:szCs w:val="24"/>
        </w:rPr>
      </w:pPr>
    </w:p>
    <w:p w14:paraId="51209241" w14:textId="22A24F74" w:rsidR="00972390" w:rsidRPr="00E259FE" w:rsidRDefault="008A1C64" w:rsidP="00C34C7F">
      <w:pPr>
        <w:pStyle w:val="NoSpacing"/>
        <w:rPr>
          <w:rFonts w:ascii="Arial" w:hAnsi="Arial"/>
          <w:szCs w:val="24"/>
        </w:rPr>
      </w:pPr>
      <w:r w:rsidRPr="00E259FE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BF0B89" wp14:editId="77F31D43">
                <wp:simplePos x="0" y="0"/>
                <wp:positionH relativeFrom="column">
                  <wp:posOffset>3994150</wp:posOffset>
                </wp:positionH>
                <wp:positionV relativeFrom="paragraph">
                  <wp:posOffset>122555</wp:posOffset>
                </wp:positionV>
                <wp:extent cx="2190750" cy="6286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7049BB" w14:textId="6FE0520F" w:rsidR="008A1C64" w:rsidRDefault="008A1C64" w:rsidP="00C34C7F">
                            <w:pPr>
                              <w:pStyle w:val="NoSpacing"/>
                              <w:rPr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Cs w:val="24"/>
                              </w:rPr>
                              <w:drawing>
                                <wp:inline distT="0" distB="0" distL="0" distR="0" wp14:anchorId="0BB90FD6" wp14:editId="0EE2B7C1">
                                  <wp:extent cx="2001520" cy="498475"/>
                                  <wp:effectExtent l="0" t="0" r="0" b="0"/>
                                  <wp:docPr id="3" name="Picture 3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voluntary action hi-res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01520" cy="498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6C97CD3" w14:textId="77777777" w:rsidR="008A1C64" w:rsidRDefault="008A1C64" w:rsidP="00C34C7F">
                            <w:pPr>
                              <w:pStyle w:val="NoSpacing"/>
                              <w:rPr>
                                <w:szCs w:val="24"/>
                              </w:rPr>
                            </w:pPr>
                          </w:p>
                          <w:p w14:paraId="6AC68816" w14:textId="77777777" w:rsidR="008A1C64" w:rsidRPr="000B62E0" w:rsidRDefault="008A1C64" w:rsidP="000B62E0">
                            <w:pPr>
                              <w:pStyle w:val="NoSpacing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F0B8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4.5pt;margin-top:9.65pt;width:172.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" filled="f" stroked="f" strokeweight=".5pt">
                <v:textbox>
                  <w:txbxContent>
                    <w:p w14:paraId="687049BB" w14:textId="6FE0520F" w:rsidR="008A1C64" w:rsidRDefault="008A1C64" w:rsidP="00C34C7F">
                      <w:pPr>
                        <w:pStyle w:val="NoSpacing"/>
                        <w:rPr>
                          <w:szCs w:val="24"/>
                        </w:rPr>
                      </w:pPr>
                      <w:r>
                        <w:rPr>
                          <w:noProof/>
                          <w:szCs w:val="24"/>
                        </w:rPr>
                        <w:drawing>
                          <wp:inline distT="0" distB="0" distL="0" distR="0" wp14:anchorId="0BB90FD6" wp14:editId="0EE2B7C1">
                            <wp:extent cx="2001520" cy="498475"/>
                            <wp:effectExtent l="0" t="0" r="0" b="0"/>
                            <wp:docPr id="3" name="Picture 3" descr="A picture containing drawing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voluntary action hi-res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01520" cy="4984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6C97CD3" w14:textId="77777777" w:rsidR="008A1C64" w:rsidRDefault="008A1C64" w:rsidP="00C34C7F">
                      <w:pPr>
                        <w:pStyle w:val="NoSpacing"/>
                        <w:rPr>
                          <w:szCs w:val="24"/>
                        </w:rPr>
                      </w:pPr>
                    </w:p>
                    <w:p w14:paraId="6AC68816" w14:textId="77777777" w:rsidR="008A1C64" w:rsidRPr="000B62E0" w:rsidRDefault="008A1C64" w:rsidP="000B62E0">
                      <w:pPr>
                        <w:pStyle w:val="NoSpacing"/>
                        <w:rPr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B4AE83" w14:textId="27D1B514" w:rsidR="00972390" w:rsidRPr="00E259FE" w:rsidRDefault="00972390" w:rsidP="00972390">
      <w:pPr>
        <w:rPr>
          <w:rFonts w:ascii="Arial" w:hAnsi="Arial"/>
          <w:b/>
        </w:rPr>
      </w:pPr>
    </w:p>
    <w:p w14:paraId="331C7D8F" w14:textId="77777777" w:rsidR="008A1C64" w:rsidRPr="00E259FE" w:rsidRDefault="008A1C64" w:rsidP="00972390">
      <w:pPr>
        <w:rPr>
          <w:rFonts w:ascii="Arial" w:hAnsi="Arial"/>
          <w:b/>
        </w:rPr>
      </w:pPr>
    </w:p>
    <w:p w14:paraId="01D7F7F1" w14:textId="77777777" w:rsidR="008A1C64" w:rsidRPr="00E259FE" w:rsidRDefault="008A1C64" w:rsidP="00972390">
      <w:pPr>
        <w:rPr>
          <w:rFonts w:ascii="Arial" w:hAnsi="Arial"/>
          <w:b/>
        </w:rPr>
      </w:pPr>
    </w:p>
    <w:p w14:paraId="49D3FC8E" w14:textId="77777777" w:rsidR="008A1C64" w:rsidRPr="00E259FE" w:rsidRDefault="008A1C64" w:rsidP="00972390">
      <w:pPr>
        <w:rPr>
          <w:rFonts w:ascii="Arial" w:hAnsi="Arial"/>
          <w:b/>
        </w:rPr>
      </w:pPr>
    </w:p>
    <w:p w14:paraId="717ABF6B" w14:textId="2444210D" w:rsidR="00972390" w:rsidRPr="00E259FE" w:rsidRDefault="00972390" w:rsidP="00972390">
      <w:pPr>
        <w:rPr>
          <w:rFonts w:ascii="Arial" w:hAnsi="Arial"/>
          <w:b/>
        </w:rPr>
      </w:pPr>
      <w:r w:rsidRPr="00E259FE">
        <w:rPr>
          <w:rFonts w:ascii="Arial" w:hAnsi="Arial"/>
          <w:b/>
        </w:rPr>
        <w:t>About Voluntary Action Coventry (VAC)</w:t>
      </w:r>
    </w:p>
    <w:p w14:paraId="11BACC69" w14:textId="77777777" w:rsidR="00972390" w:rsidRPr="00E259FE" w:rsidRDefault="00972390" w:rsidP="00972390">
      <w:pPr>
        <w:rPr>
          <w:rFonts w:ascii="Arial" w:hAnsi="Arial"/>
        </w:rPr>
      </w:pPr>
      <w:r w:rsidRPr="00E259FE">
        <w:rPr>
          <w:rFonts w:ascii="Arial" w:hAnsi="Arial"/>
        </w:rPr>
        <w:t xml:space="preserve">Our organisation (VAC) supports and enables voluntary activity in Coventry, working with both individuals and voluntary and community organisations to tackle inequalities and disadvantage in the city.  </w:t>
      </w:r>
    </w:p>
    <w:p w14:paraId="3636300F" w14:textId="77777777" w:rsidR="00972390" w:rsidRPr="00E259FE" w:rsidRDefault="00972390" w:rsidP="00972390">
      <w:pPr>
        <w:rPr>
          <w:rFonts w:ascii="Arial" w:hAnsi="Arial"/>
        </w:rPr>
      </w:pPr>
    </w:p>
    <w:p w14:paraId="0B3DBBFC" w14:textId="77777777" w:rsidR="00972390" w:rsidRPr="00E259FE" w:rsidRDefault="00972390" w:rsidP="00972390">
      <w:pPr>
        <w:rPr>
          <w:rFonts w:ascii="Arial" w:hAnsi="Arial"/>
        </w:rPr>
      </w:pPr>
      <w:r w:rsidRPr="00E259FE">
        <w:rPr>
          <w:rFonts w:ascii="Arial" w:hAnsi="Arial"/>
        </w:rPr>
        <w:t xml:space="preserve">VAC works with people from all backgrounds including NEETS, long-term unemployed, those recovering from drug or alcohol misuse, those with mental health issues, people with learning difficulties, people with English as a second or other language, ex-offenders and individuals with low-level self-esteem and confidence.  </w:t>
      </w:r>
    </w:p>
    <w:p w14:paraId="68C14140" w14:textId="77777777" w:rsidR="00972390" w:rsidRPr="00E259FE" w:rsidRDefault="00972390" w:rsidP="00972390">
      <w:pPr>
        <w:rPr>
          <w:rFonts w:ascii="Arial" w:hAnsi="Arial"/>
        </w:rPr>
      </w:pPr>
    </w:p>
    <w:p w14:paraId="0D0E65C8" w14:textId="3617931A" w:rsidR="00972390" w:rsidRPr="00E259FE" w:rsidRDefault="00972390" w:rsidP="00972390">
      <w:pPr>
        <w:rPr>
          <w:rFonts w:ascii="Arial" w:hAnsi="Arial"/>
        </w:rPr>
      </w:pPr>
      <w:r w:rsidRPr="00E259FE">
        <w:rPr>
          <w:rFonts w:ascii="Arial" w:hAnsi="Arial"/>
        </w:rPr>
        <w:t>We aim to increase and better support social action and community resilience in Coventry, strengthening communities and improving quality of life for all.</w:t>
      </w:r>
    </w:p>
    <w:p w14:paraId="7C637182" w14:textId="77777777" w:rsidR="00972390" w:rsidRPr="00E259FE" w:rsidRDefault="00972390" w:rsidP="00972390">
      <w:pPr>
        <w:rPr>
          <w:rFonts w:ascii="Arial" w:hAnsi="Arial"/>
        </w:rPr>
      </w:pPr>
    </w:p>
    <w:p w14:paraId="45BD8F23" w14:textId="77777777" w:rsidR="00972390" w:rsidRPr="00E259FE" w:rsidRDefault="00972390" w:rsidP="00972390">
      <w:pPr>
        <w:rPr>
          <w:rFonts w:ascii="Arial" w:hAnsi="Arial"/>
        </w:rPr>
      </w:pPr>
      <w:r w:rsidRPr="00E259FE">
        <w:rPr>
          <w:rFonts w:ascii="Arial" w:hAnsi="Arial"/>
        </w:rPr>
        <w:t xml:space="preserve">We have run an accredited Volunteer Centre for 19 years and continue to provide a service that links people who want to share their time and skills with organisations that involve volunteers.  </w:t>
      </w:r>
    </w:p>
    <w:p w14:paraId="0500A005" w14:textId="77777777" w:rsidR="00972390" w:rsidRPr="00E259FE" w:rsidRDefault="00972390" w:rsidP="00972390">
      <w:pPr>
        <w:rPr>
          <w:rFonts w:ascii="Arial" w:hAnsi="Arial"/>
        </w:rPr>
      </w:pPr>
    </w:p>
    <w:p w14:paraId="7941EF00" w14:textId="170DF0BC" w:rsidR="00972390" w:rsidRPr="00E259FE" w:rsidRDefault="00972390" w:rsidP="00B950B1">
      <w:pPr>
        <w:rPr>
          <w:rFonts w:ascii="Arial" w:hAnsi="Arial"/>
          <w:szCs w:val="24"/>
        </w:rPr>
      </w:pPr>
      <w:r w:rsidRPr="00E259FE">
        <w:rPr>
          <w:rFonts w:ascii="Arial" w:hAnsi="Arial"/>
        </w:rPr>
        <w:t>We also hold a huge range of information about voluntary, community and social enterprises (VCSE) in Coventry through our work supporting the VCSE Alliance, which we can draw on to source opportunities for clients.</w:t>
      </w:r>
    </w:p>
    <w:sectPr w:rsidR="00972390" w:rsidRPr="00E259FE" w:rsidSect="00C34C7F">
      <w:footerReference w:type="default" r:id="rId12"/>
      <w:pgSz w:w="11906" w:h="16838"/>
      <w:pgMar w:top="1440" w:right="1440" w:bottom="1276" w:left="1440" w:header="708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7EB5B" w14:textId="77777777" w:rsidR="005553A8" w:rsidRDefault="005553A8" w:rsidP="00216537">
      <w:r>
        <w:separator/>
      </w:r>
    </w:p>
  </w:endnote>
  <w:endnote w:type="continuationSeparator" w:id="0">
    <w:p w14:paraId="4BF11CAE" w14:textId="77777777" w:rsidR="005553A8" w:rsidRDefault="005553A8" w:rsidP="00216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87343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45F9F248" w14:textId="77777777" w:rsidR="005553A8" w:rsidRDefault="005553A8">
            <w:pPr>
              <w:pStyle w:val="Footer"/>
              <w:jc w:val="right"/>
            </w:pPr>
            <w:r>
              <w:t xml:space="preserve">Page </w:t>
            </w:r>
            <w:r w:rsidR="00AB59C7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B59C7">
              <w:rPr>
                <w:b/>
                <w:szCs w:val="24"/>
              </w:rPr>
              <w:fldChar w:fldCharType="separate"/>
            </w:r>
            <w:r w:rsidR="00C608D8">
              <w:rPr>
                <w:b/>
                <w:noProof/>
              </w:rPr>
              <w:t>2</w:t>
            </w:r>
            <w:r w:rsidR="00AB59C7">
              <w:rPr>
                <w:b/>
                <w:szCs w:val="24"/>
              </w:rPr>
              <w:fldChar w:fldCharType="end"/>
            </w:r>
            <w:r>
              <w:t xml:space="preserve"> of </w:t>
            </w:r>
            <w:r w:rsidR="00AB59C7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B59C7">
              <w:rPr>
                <w:b/>
                <w:szCs w:val="24"/>
              </w:rPr>
              <w:fldChar w:fldCharType="separate"/>
            </w:r>
            <w:r w:rsidR="00C608D8">
              <w:rPr>
                <w:b/>
                <w:noProof/>
              </w:rPr>
              <w:t>2</w:t>
            </w:r>
            <w:r w:rsidR="00AB59C7">
              <w:rPr>
                <w:b/>
                <w:szCs w:val="24"/>
              </w:rPr>
              <w:fldChar w:fldCharType="end"/>
            </w:r>
          </w:p>
        </w:sdtContent>
      </w:sdt>
    </w:sdtContent>
  </w:sdt>
  <w:p w14:paraId="20D09125" w14:textId="77777777" w:rsidR="005553A8" w:rsidRDefault="005553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9C755" w14:textId="77777777" w:rsidR="005553A8" w:rsidRDefault="005553A8" w:rsidP="00216537">
      <w:r>
        <w:separator/>
      </w:r>
    </w:p>
  </w:footnote>
  <w:footnote w:type="continuationSeparator" w:id="0">
    <w:p w14:paraId="139A661B" w14:textId="77777777" w:rsidR="005553A8" w:rsidRDefault="005553A8" w:rsidP="00216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9.25pt;height:2in" o:bullet="t">
        <v:imagedata r:id="rId1" o:title="pink on blue speechmark"/>
      </v:shape>
    </w:pict>
  </w:numPicBullet>
  <w:numPicBullet w:numPicBulletId="1">
    <w:pict>
      <v:shape id="_x0000_i1027" type="#_x0000_t75" style="width:93.75pt;height:93.75pt" o:bullet="t">
        <v:imagedata r:id="rId2" o:title="OurVoice_30mm_CMYKRhodamineRed"/>
      </v:shape>
    </w:pict>
  </w:numPicBullet>
  <w:abstractNum w:abstractNumId="0" w15:restartNumberingAfterBreak="0">
    <w:nsid w:val="24F743B4"/>
    <w:multiLevelType w:val="hybridMultilevel"/>
    <w:tmpl w:val="2396BDF0"/>
    <w:lvl w:ilvl="0" w:tplc="F84E715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957A8"/>
    <w:multiLevelType w:val="hybridMultilevel"/>
    <w:tmpl w:val="362C896A"/>
    <w:lvl w:ilvl="0" w:tplc="F84E715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02F4C"/>
    <w:multiLevelType w:val="hybridMultilevel"/>
    <w:tmpl w:val="23BAF9A2"/>
    <w:lvl w:ilvl="0" w:tplc="DF927528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46E0D"/>
    <w:multiLevelType w:val="hybridMultilevel"/>
    <w:tmpl w:val="5DCE1FB2"/>
    <w:lvl w:ilvl="0" w:tplc="F84E715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C02A4"/>
    <w:multiLevelType w:val="hybridMultilevel"/>
    <w:tmpl w:val="0F5EE16A"/>
    <w:lvl w:ilvl="0" w:tplc="CAA0047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62DEB"/>
    <w:multiLevelType w:val="hybridMultilevel"/>
    <w:tmpl w:val="B39C0FEC"/>
    <w:lvl w:ilvl="0" w:tplc="F84E715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94AD6"/>
    <w:multiLevelType w:val="hybridMultilevel"/>
    <w:tmpl w:val="56F0C7BA"/>
    <w:lvl w:ilvl="0" w:tplc="F84E715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4277C"/>
    <w:multiLevelType w:val="hybridMultilevel"/>
    <w:tmpl w:val="FE68831E"/>
    <w:lvl w:ilvl="0" w:tplc="F84E715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542"/>
    <w:rsid w:val="000018D0"/>
    <w:rsid w:val="0000451D"/>
    <w:rsid w:val="00010168"/>
    <w:rsid w:val="000102FD"/>
    <w:rsid w:val="000121AF"/>
    <w:rsid w:val="00015380"/>
    <w:rsid w:val="000164B8"/>
    <w:rsid w:val="00027543"/>
    <w:rsid w:val="00030B98"/>
    <w:rsid w:val="00031B17"/>
    <w:rsid w:val="00035542"/>
    <w:rsid w:val="000362D7"/>
    <w:rsid w:val="0003754B"/>
    <w:rsid w:val="000428D5"/>
    <w:rsid w:val="00042C91"/>
    <w:rsid w:val="00042D9F"/>
    <w:rsid w:val="000433AC"/>
    <w:rsid w:val="00043AAC"/>
    <w:rsid w:val="000452DF"/>
    <w:rsid w:val="00047EB9"/>
    <w:rsid w:val="0005086F"/>
    <w:rsid w:val="000530B8"/>
    <w:rsid w:val="00053BC1"/>
    <w:rsid w:val="00056FD6"/>
    <w:rsid w:val="00060F91"/>
    <w:rsid w:val="00065937"/>
    <w:rsid w:val="00065CFA"/>
    <w:rsid w:val="00066342"/>
    <w:rsid w:val="00070163"/>
    <w:rsid w:val="00071E03"/>
    <w:rsid w:val="000751E0"/>
    <w:rsid w:val="0007569D"/>
    <w:rsid w:val="0007616B"/>
    <w:rsid w:val="00080CE1"/>
    <w:rsid w:val="00083DE3"/>
    <w:rsid w:val="00085D18"/>
    <w:rsid w:val="000864EF"/>
    <w:rsid w:val="000866B2"/>
    <w:rsid w:val="00096618"/>
    <w:rsid w:val="00096AE1"/>
    <w:rsid w:val="000A123A"/>
    <w:rsid w:val="000A5161"/>
    <w:rsid w:val="000A5768"/>
    <w:rsid w:val="000A78C3"/>
    <w:rsid w:val="000A7CC3"/>
    <w:rsid w:val="000B0880"/>
    <w:rsid w:val="000B1E63"/>
    <w:rsid w:val="000B41FE"/>
    <w:rsid w:val="000B4A9F"/>
    <w:rsid w:val="000B76A2"/>
    <w:rsid w:val="000C1AED"/>
    <w:rsid w:val="000C3608"/>
    <w:rsid w:val="000C5627"/>
    <w:rsid w:val="000C6706"/>
    <w:rsid w:val="000C7BA8"/>
    <w:rsid w:val="000D2482"/>
    <w:rsid w:val="000D2EC5"/>
    <w:rsid w:val="000D4ED9"/>
    <w:rsid w:val="000D54EF"/>
    <w:rsid w:val="000D5BF9"/>
    <w:rsid w:val="000D6E92"/>
    <w:rsid w:val="000E0831"/>
    <w:rsid w:val="000E0F21"/>
    <w:rsid w:val="000E20DF"/>
    <w:rsid w:val="000E2DE6"/>
    <w:rsid w:val="000E2E13"/>
    <w:rsid w:val="000E469A"/>
    <w:rsid w:val="000E5852"/>
    <w:rsid w:val="000E7617"/>
    <w:rsid w:val="000F0713"/>
    <w:rsid w:val="000F18B2"/>
    <w:rsid w:val="000F19F7"/>
    <w:rsid w:val="000F3136"/>
    <w:rsid w:val="000F630A"/>
    <w:rsid w:val="000F71A9"/>
    <w:rsid w:val="00101B8D"/>
    <w:rsid w:val="00101E6A"/>
    <w:rsid w:val="00103349"/>
    <w:rsid w:val="00103368"/>
    <w:rsid w:val="00105C66"/>
    <w:rsid w:val="00106863"/>
    <w:rsid w:val="0010709F"/>
    <w:rsid w:val="00107CBE"/>
    <w:rsid w:val="00110A39"/>
    <w:rsid w:val="00113C96"/>
    <w:rsid w:val="00115FF9"/>
    <w:rsid w:val="00121B7F"/>
    <w:rsid w:val="00123B6B"/>
    <w:rsid w:val="00125346"/>
    <w:rsid w:val="0012675A"/>
    <w:rsid w:val="001275B3"/>
    <w:rsid w:val="00127C35"/>
    <w:rsid w:val="00131032"/>
    <w:rsid w:val="0013144D"/>
    <w:rsid w:val="001326D4"/>
    <w:rsid w:val="00132E64"/>
    <w:rsid w:val="00134337"/>
    <w:rsid w:val="00134F42"/>
    <w:rsid w:val="00136355"/>
    <w:rsid w:val="00136BDD"/>
    <w:rsid w:val="00136DC4"/>
    <w:rsid w:val="00137F57"/>
    <w:rsid w:val="00141314"/>
    <w:rsid w:val="0014134F"/>
    <w:rsid w:val="0014296D"/>
    <w:rsid w:val="001432FA"/>
    <w:rsid w:val="001449B1"/>
    <w:rsid w:val="00146AE9"/>
    <w:rsid w:val="00150ABE"/>
    <w:rsid w:val="00151654"/>
    <w:rsid w:val="00151B6E"/>
    <w:rsid w:val="00152B00"/>
    <w:rsid w:val="001537F7"/>
    <w:rsid w:val="00162375"/>
    <w:rsid w:val="00162929"/>
    <w:rsid w:val="001636E6"/>
    <w:rsid w:val="00164797"/>
    <w:rsid w:val="0016757D"/>
    <w:rsid w:val="001678AC"/>
    <w:rsid w:val="00167948"/>
    <w:rsid w:val="001702E7"/>
    <w:rsid w:val="00172ED4"/>
    <w:rsid w:val="00174AE3"/>
    <w:rsid w:val="00175E0D"/>
    <w:rsid w:val="0017681B"/>
    <w:rsid w:val="00180832"/>
    <w:rsid w:val="001821C2"/>
    <w:rsid w:val="00185A07"/>
    <w:rsid w:val="00185E80"/>
    <w:rsid w:val="00186C63"/>
    <w:rsid w:val="00190D23"/>
    <w:rsid w:val="00190E0E"/>
    <w:rsid w:val="0019262E"/>
    <w:rsid w:val="00192CBD"/>
    <w:rsid w:val="001936A1"/>
    <w:rsid w:val="00194B56"/>
    <w:rsid w:val="00196980"/>
    <w:rsid w:val="0019735D"/>
    <w:rsid w:val="001A0D8F"/>
    <w:rsid w:val="001A17FB"/>
    <w:rsid w:val="001A184A"/>
    <w:rsid w:val="001A2431"/>
    <w:rsid w:val="001A3B98"/>
    <w:rsid w:val="001A3F3F"/>
    <w:rsid w:val="001A5FCF"/>
    <w:rsid w:val="001A7334"/>
    <w:rsid w:val="001B0ADA"/>
    <w:rsid w:val="001B160F"/>
    <w:rsid w:val="001B44CF"/>
    <w:rsid w:val="001B5493"/>
    <w:rsid w:val="001B6DE1"/>
    <w:rsid w:val="001C0152"/>
    <w:rsid w:val="001C06BA"/>
    <w:rsid w:val="001C288E"/>
    <w:rsid w:val="001C3968"/>
    <w:rsid w:val="001C5F97"/>
    <w:rsid w:val="001C6274"/>
    <w:rsid w:val="001C63CA"/>
    <w:rsid w:val="001C65A0"/>
    <w:rsid w:val="001C6AEE"/>
    <w:rsid w:val="001C7000"/>
    <w:rsid w:val="001D0310"/>
    <w:rsid w:val="001D0E99"/>
    <w:rsid w:val="001D5274"/>
    <w:rsid w:val="001D61FE"/>
    <w:rsid w:val="001D7160"/>
    <w:rsid w:val="001D77A6"/>
    <w:rsid w:val="001D7CC1"/>
    <w:rsid w:val="001E0B82"/>
    <w:rsid w:val="001E25E7"/>
    <w:rsid w:val="001E6BE8"/>
    <w:rsid w:val="001E70F6"/>
    <w:rsid w:val="001F0528"/>
    <w:rsid w:val="001F24A9"/>
    <w:rsid w:val="001F2AA1"/>
    <w:rsid w:val="001F490D"/>
    <w:rsid w:val="001F55AC"/>
    <w:rsid w:val="00204E3F"/>
    <w:rsid w:val="00212566"/>
    <w:rsid w:val="00215E17"/>
    <w:rsid w:val="00216537"/>
    <w:rsid w:val="00216CAD"/>
    <w:rsid w:val="00217FE6"/>
    <w:rsid w:val="00220358"/>
    <w:rsid w:val="00221A5D"/>
    <w:rsid w:val="00223B3C"/>
    <w:rsid w:val="00225642"/>
    <w:rsid w:val="00225AA0"/>
    <w:rsid w:val="00226CCA"/>
    <w:rsid w:val="00226D81"/>
    <w:rsid w:val="00230DCD"/>
    <w:rsid w:val="0023290A"/>
    <w:rsid w:val="00233E09"/>
    <w:rsid w:val="0023574A"/>
    <w:rsid w:val="002359EB"/>
    <w:rsid w:val="00235E48"/>
    <w:rsid w:val="002368BC"/>
    <w:rsid w:val="00243076"/>
    <w:rsid w:val="00243D99"/>
    <w:rsid w:val="00243FBF"/>
    <w:rsid w:val="002478D0"/>
    <w:rsid w:val="00251BBC"/>
    <w:rsid w:val="0025430C"/>
    <w:rsid w:val="0025684B"/>
    <w:rsid w:val="00260508"/>
    <w:rsid w:val="002611E6"/>
    <w:rsid w:val="0026211C"/>
    <w:rsid w:val="002635E5"/>
    <w:rsid w:val="00263827"/>
    <w:rsid w:val="0026390F"/>
    <w:rsid w:val="002652EA"/>
    <w:rsid w:val="0026604C"/>
    <w:rsid w:val="00266E94"/>
    <w:rsid w:val="00267D3A"/>
    <w:rsid w:val="002701D9"/>
    <w:rsid w:val="002756F4"/>
    <w:rsid w:val="0027795E"/>
    <w:rsid w:val="00280B7D"/>
    <w:rsid w:val="00281907"/>
    <w:rsid w:val="0028261F"/>
    <w:rsid w:val="00285383"/>
    <w:rsid w:val="00286481"/>
    <w:rsid w:val="00287B74"/>
    <w:rsid w:val="00290DDC"/>
    <w:rsid w:val="00294598"/>
    <w:rsid w:val="0029492B"/>
    <w:rsid w:val="00295F0A"/>
    <w:rsid w:val="00296D9A"/>
    <w:rsid w:val="002A04C4"/>
    <w:rsid w:val="002A122F"/>
    <w:rsid w:val="002A3212"/>
    <w:rsid w:val="002A4280"/>
    <w:rsid w:val="002A4F11"/>
    <w:rsid w:val="002A59B4"/>
    <w:rsid w:val="002A5E30"/>
    <w:rsid w:val="002A7B64"/>
    <w:rsid w:val="002B07E9"/>
    <w:rsid w:val="002B3479"/>
    <w:rsid w:val="002B3534"/>
    <w:rsid w:val="002B5E50"/>
    <w:rsid w:val="002C316C"/>
    <w:rsid w:val="002C39D7"/>
    <w:rsid w:val="002C6E35"/>
    <w:rsid w:val="002D0886"/>
    <w:rsid w:val="002D0DFD"/>
    <w:rsid w:val="002D1E94"/>
    <w:rsid w:val="002D2447"/>
    <w:rsid w:val="002D393F"/>
    <w:rsid w:val="002D3FC2"/>
    <w:rsid w:val="002D5B20"/>
    <w:rsid w:val="002E3432"/>
    <w:rsid w:val="002F0F9E"/>
    <w:rsid w:val="002F12F1"/>
    <w:rsid w:val="002F26D4"/>
    <w:rsid w:val="002F2E04"/>
    <w:rsid w:val="002F52F0"/>
    <w:rsid w:val="00300C41"/>
    <w:rsid w:val="00300D44"/>
    <w:rsid w:val="0030555D"/>
    <w:rsid w:val="0030623E"/>
    <w:rsid w:val="00306C52"/>
    <w:rsid w:val="00307AF2"/>
    <w:rsid w:val="00307F87"/>
    <w:rsid w:val="00310ED7"/>
    <w:rsid w:val="0031131D"/>
    <w:rsid w:val="003118C3"/>
    <w:rsid w:val="00315BA6"/>
    <w:rsid w:val="00321CFF"/>
    <w:rsid w:val="003226BA"/>
    <w:rsid w:val="00323547"/>
    <w:rsid w:val="003243E0"/>
    <w:rsid w:val="00324DE5"/>
    <w:rsid w:val="00324F7C"/>
    <w:rsid w:val="00325E1B"/>
    <w:rsid w:val="00331168"/>
    <w:rsid w:val="00331EAB"/>
    <w:rsid w:val="00332109"/>
    <w:rsid w:val="0033399B"/>
    <w:rsid w:val="003422F9"/>
    <w:rsid w:val="00343AEB"/>
    <w:rsid w:val="0034406E"/>
    <w:rsid w:val="00347245"/>
    <w:rsid w:val="003475C2"/>
    <w:rsid w:val="00350E74"/>
    <w:rsid w:val="00353300"/>
    <w:rsid w:val="00353B01"/>
    <w:rsid w:val="003544A1"/>
    <w:rsid w:val="0035556B"/>
    <w:rsid w:val="0035677D"/>
    <w:rsid w:val="003575A7"/>
    <w:rsid w:val="00360444"/>
    <w:rsid w:val="00360A41"/>
    <w:rsid w:val="0036121B"/>
    <w:rsid w:val="00362205"/>
    <w:rsid w:val="0036300E"/>
    <w:rsid w:val="00364F90"/>
    <w:rsid w:val="003717D9"/>
    <w:rsid w:val="003718E6"/>
    <w:rsid w:val="0037255D"/>
    <w:rsid w:val="00374595"/>
    <w:rsid w:val="00375223"/>
    <w:rsid w:val="00376F04"/>
    <w:rsid w:val="00377982"/>
    <w:rsid w:val="003802CF"/>
    <w:rsid w:val="00380A3F"/>
    <w:rsid w:val="00380AA4"/>
    <w:rsid w:val="00381580"/>
    <w:rsid w:val="00381746"/>
    <w:rsid w:val="003843C1"/>
    <w:rsid w:val="00384FE2"/>
    <w:rsid w:val="0038519C"/>
    <w:rsid w:val="00387571"/>
    <w:rsid w:val="0038794C"/>
    <w:rsid w:val="003914C7"/>
    <w:rsid w:val="003948BE"/>
    <w:rsid w:val="0039550D"/>
    <w:rsid w:val="003A0E2D"/>
    <w:rsid w:val="003A3CA8"/>
    <w:rsid w:val="003A4C67"/>
    <w:rsid w:val="003B64FB"/>
    <w:rsid w:val="003B65DB"/>
    <w:rsid w:val="003B7475"/>
    <w:rsid w:val="003B782B"/>
    <w:rsid w:val="003B7C83"/>
    <w:rsid w:val="003C1386"/>
    <w:rsid w:val="003C5B4B"/>
    <w:rsid w:val="003D0353"/>
    <w:rsid w:val="003D0F8D"/>
    <w:rsid w:val="003D1B42"/>
    <w:rsid w:val="003D31FC"/>
    <w:rsid w:val="003D3EF9"/>
    <w:rsid w:val="003D6EA7"/>
    <w:rsid w:val="003D713F"/>
    <w:rsid w:val="003E21CF"/>
    <w:rsid w:val="003E2700"/>
    <w:rsid w:val="003E3AE9"/>
    <w:rsid w:val="003E62B2"/>
    <w:rsid w:val="003F086F"/>
    <w:rsid w:val="003F0F23"/>
    <w:rsid w:val="003F1014"/>
    <w:rsid w:val="003F292A"/>
    <w:rsid w:val="003F333A"/>
    <w:rsid w:val="003F629A"/>
    <w:rsid w:val="003F6C24"/>
    <w:rsid w:val="003F6E51"/>
    <w:rsid w:val="00400405"/>
    <w:rsid w:val="004005B8"/>
    <w:rsid w:val="00400A36"/>
    <w:rsid w:val="00411F97"/>
    <w:rsid w:val="0041376D"/>
    <w:rsid w:val="004148A3"/>
    <w:rsid w:val="004159F2"/>
    <w:rsid w:val="0041624F"/>
    <w:rsid w:val="004172BD"/>
    <w:rsid w:val="00420F75"/>
    <w:rsid w:val="00421F6D"/>
    <w:rsid w:val="0042401E"/>
    <w:rsid w:val="004245E5"/>
    <w:rsid w:val="00426B64"/>
    <w:rsid w:val="0042790B"/>
    <w:rsid w:val="00427C0A"/>
    <w:rsid w:val="0043306C"/>
    <w:rsid w:val="0043523B"/>
    <w:rsid w:val="0043602C"/>
    <w:rsid w:val="004361F8"/>
    <w:rsid w:val="00436B38"/>
    <w:rsid w:val="00437603"/>
    <w:rsid w:val="0044459C"/>
    <w:rsid w:val="00445088"/>
    <w:rsid w:val="004507BB"/>
    <w:rsid w:val="0045300D"/>
    <w:rsid w:val="00453B24"/>
    <w:rsid w:val="00454697"/>
    <w:rsid w:val="00460C63"/>
    <w:rsid w:val="00460FD6"/>
    <w:rsid w:val="00461107"/>
    <w:rsid w:val="00461E72"/>
    <w:rsid w:val="0046290A"/>
    <w:rsid w:val="00463B76"/>
    <w:rsid w:val="00464384"/>
    <w:rsid w:val="0046439E"/>
    <w:rsid w:val="004649FF"/>
    <w:rsid w:val="00464AEF"/>
    <w:rsid w:val="00471A25"/>
    <w:rsid w:val="00472B45"/>
    <w:rsid w:val="004742BD"/>
    <w:rsid w:val="00475795"/>
    <w:rsid w:val="00475A7E"/>
    <w:rsid w:val="004768C9"/>
    <w:rsid w:val="0047694F"/>
    <w:rsid w:val="0048060D"/>
    <w:rsid w:val="00480D81"/>
    <w:rsid w:val="004859A9"/>
    <w:rsid w:val="00486703"/>
    <w:rsid w:val="00487290"/>
    <w:rsid w:val="004901F6"/>
    <w:rsid w:val="0049027C"/>
    <w:rsid w:val="0049408E"/>
    <w:rsid w:val="00495597"/>
    <w:rsid w:val="004961E6"/>
    <w:rsid w:val="0049623D"/>
    <w:rsid w:val="00496BA1"/>
    <w:rsid w:val="004976A1"/>
    <w:rsid w:val="00497DF4"/>
    <w:rsid w:val="004A0A13"/>
    <w:rsid w:val="004A0EA4"/>
    <w:rsid w:val="004A112B"/>
    <w:rsid w:val="004A18EC"/>
    <w:rsid w:val="004A1D00"/>
    <w:rsid w:val="004A5063"/>
    <w:rsid w:val="004A5844"/>
    <w:rsid w:val="004A6494"/>
    <w:rsid w:val="004B23B8"/>
    <w:rsid w:val="004B2679"/>
    <w:rsid w:val="004B2DC4"/>
    <w:rsid w:val="004B476A"/>
    <w:rsid w:val="004B492F"/>
    <w:rsid w:val="004B5591"/>
    <w:rsid w:val="004B55FE"/>
    <w:rsid w:val="004B6971"/>
    <w:rsid w:val="004C1A82"/>
    <w:rsid w:val="004C37A7"/>
    <w:rsid w:val="004C41B7"/>
    <w:rsid w:val="004C51E6"/>
    <w:rsid w:val="004C539D"/>
    <w:rsid w:val="004C7662"/>
    <w:rsid w:val="004D332A"/>
    <w:rsid w:val="004D4869"/>
    <w:rsid w:val="004D6842"/>
    <w:rsid w:val="004D7740"/>
    <w:rsid w:val="004D7976"/>
    <w:rsid w:val="004E0BCC"/>
    <w:rsid w:val="004E114E"/>
    <w:rsid w:val="004E35CD"/>
    <w:rsid w:val="004E3CB4"/>
    <w:rsid w:val="004F5AB2"/>
    <w:rsid w:val="004F5D96"/>
    <w:rsid w:val="004F7349"/>
    <w:rsid w:val="0050798D"/>
    <w:rsid w:val="00507A82"/>
    <w:rsid w:val="00512175"/>
    <w:rsid w:val="005122E9"/>
    <w:rsid w:val="005137DB"/>
    <w:rsid w:val="005149C5"/>
    <w:rsid w:val="00514CC2"/>
    <w:rsid w:val="00520F12"/>
    <w:rsid w:val="00521293"/>
    <w:rsid w:val="00524FE1"/>
    <w:rsid w:val="00527C74"/>
    <w:rsid w:val="00532253"/>
    <w:rsid w:val="00533918"/>
    <w:rsid w:val="005354BC"/>
    <w:rsid w:val="00540A18"/>
    <w:rsid w:val="00540C14"/>
    <w:rsid w:val="0054161F"/>
    <w:rsid w:val="00541CF6"/>
    <w:rsid w:val="005454EC"/>
    <w:rsid w:val="005510A9"/>
    <w:rsid w:val="005536AB"/>
    <w:rsid w:val="005553A8"/>
    <w:rsid w:val="00555B31"/>
    <w:rsid w:val="00555BA8"/>
    <w:rsid w:val="00557BD8"/>
    <w:rsid w:val="00557EAD"/>
    <w:rsid w:val="00560460"/>
    <w:rsid w:val="00562021"/>
    <w:rsid w:val="0056367F"/>
    <w:rsid w:val="00563DFE"/>
    <w:rsid w:val="00567E91"/>
    <w:rsid w:val="00570468"/>
    <w:rsid w:val="005712E3"/>
    <w:rsid w:val="0057164B"/>
    <w:rsid w:val="00571E1C"/>
    <w:rsid w:val="00572235"/>
    <w:rsid w:val="005728E9"/>
    <w:rsid w:val="00573248"/>
    <w:rsid w:val="0057436D"/>
    <w:rsid w:val="00575DFF"/>
    <w:rsid w:val="00576655"/>
    <w:rsid w:val="005774CC"/>
    <w:rsid w:val="00587BA1"/>
    <w:rsid w:val="00587BCC"/>
    <w:rsid w:val="005903B1"/>
    <w:rsid w:val="00592354"/>
    <w:rsid w:val="0059240C"/>
    <w:rsid w:val="0059670C"/>
    <w:rsid w:val="00597F15"/>
    <w:rsid w:val="005A076A"/>
    <w:rsid w:val="005A2A30"/>
    <w:rsid w:val="005A46B4"/>
    <w:rsid w:val="005A5538"/>
    <w:rsid w:val="005A73E7"/>
    <w:rsid w:val="005B05A4"/>
    <w:rsid w:val="005B06AF"/>
    <w:rsid w:val="005B0ACC"/>
    <w:rsid w:val="005B152B"/>
    <w:rsid w:val="005B1F9A"/>
    <w:rsid w:val="005B27B0"/>
    <w:rsid w:val="005B2F4C"/>
    <w:rsid w:val="005B3115"/>
    <w:rsid w:val="005B5096"/>
    <w:rsid w:val="005B588B"/>
    <w:rsid w:val="005B672C"/>
    <w:rsid w:val="005C1D04"/>
    <w:rsid w:val="005C2A02"/>
    <w:rsid w:val="005C4F7C"/>
    <w:rsid w:val="005C5949"/>
    <w:rsid w:val="005C6CD0"/>
    <w:rsid w:val="005C70A0"/>
    <w:rsid w:val="005C7EF4"/>
    <w:rsid w:val="005D0274"/>
    <w:rsid w:val="005D0532"/>
    <w:rsid w:val="005D163D"/>
    <w:rsid w:val="005D1C26"/>
    <w:rsid w:val="005D7936"/>
    <w:rsid w:val="005E2735"/>
    <w:rsid w:val="005E4136"/>
    <w:rsid w:val="005E4ACF"/>
    <w:rsid w:val="005E4D28"/>
    <w:rsid w:val="005E7CAE"/>
    <w:rsid w:val="005F0A92"/>
    <w:rsid w:val="005F15DA"/>
    <w:rsid w:val="005F1B08"/>
    <w:rsid w:val="005F4D28"/>
    <w:rsid w:val="005F5F85"/>
    <w:rsid w:val="005F751E"/>
    <w:rsid w:val="005F76D6"/>
    <w:rsid w:val="00601C9D"/>
    <w:rsid w:val="00601F33"/>
    <w:rsid w:val="00602A89"/>
    <w:rsid w:val="0060681A"/>
    <w:rsid w:val="0061025E"/>
    <w:rsid w:val="00611355"/>
    <w:rsid w:val="0061217C"/>
    <w:rsid w:val="006127E8"/>
    <w:rsid w:val="00613723"/>
    <w:rsid w:val="00617212"/>
    <w:rsid w:val="006172C6"/>
    <w:rsid w:val="00617551"/>
    <w:rsid w:val="00620C54"/>
    <w:rsid w:val="00620DEE"/>
    <w:rsid w:val="00622E90"/>
    <w:rsid w:val="00625ECE"/>
    <w:rsid w:val="00627A0D"/>
    <w:rsid w:val="006309A7"/>
    <w:rsid w:val="0063214C"/>
    <w:rsid w:val="0063265B"/>
    <w:rsid w:val="0063271E"/>
    <w:rsid w:val="00632A28"/>
    <w:rsid w:val="006330BF"/>
    <w:rsid w:val="006338C4"/>
    <w:rsid w:val="00633D0D"/>
    <w:rsid w:val="006343C1"/>
    <w:rsid w:val="00635396"/>
    <w:rsid w:val="006353F1"/>
    <w:rsid w:val="00635EF3"/>
    <w:rsid w:val="006456CE"/>
    <w:rsid w:val="00645954"/>
    <w:rsid w:val="0065532A"/>
    <w:rsid w:val="006617E1"/>
    <w:rsid w:val="00662FB7"/>
    <w:rsid w:val="00664344"/>
    <w:rsid w:val="00665D26"/>
    <w:rsid w:val="006719B3"/>
    <w:rsid w:val="00672248"/>
    <w:rsid w:val="006727ED"/>
    <w:rsid w:val="00674538"/>
    <w:rsid w:val="00675F42"/>
    <w:rsid w:val="006801A9"/>
    <w:rsid w:val="00680AD5"/>
    <w:rsid w:val="006816CC"/>
    <w:rsid w:val="00682471"/>
    <w:rsid w:val="0068402F"/>
    <w:rsid w:val="0068486D"/>
    <w:rsid w:val="006858BF"/>
    <w:rsid w:val="00686E0B"/>
    <w:rsid w:val="00695349"/>
    <w:rsid w:val="0069714E"/>
    <w:rsid w:val="00697DC1"/>
    <w:rsid w:val="006A1934"/>
    <w:rsid w:val="006A22F1"/>
    <w:rsid w:val="006A3FFE"/>
    <w:rsid w:val="006A4AD5"/>
    <w:rsid w:val="006B0502"/>
    <w:rsid w:val="006B27A5"/>
    <w:rsid w:val="006B6C03"/>
    <w:rsid w:val="006B6C51"/>
    <w:rsid w:val="006B767F"/>
    <w:rsid w:val="006C1DFC"/>
    <w:rsid w:val="006C252D"/>
    <w:rsid w:val="006D0059"/>
    <w:rsid w:val="006D4D94"/>
    <w:rsid w:val="006D5DC5"/>
    <w:rsid w:val="006D7178"/>
    <w:rsid w:val="006E01E0"/>
    <w:rsid w:val="006E48B4"/>
    <w:rsid w:val="006E4B92"/>
    <w:rsid w:val="006E4C1C"/>
    <w:rsid w:val="006E59F5"/>
    <w:rsid w:val="006E5CE2"/>
    <w:rsid w:val="006E7BDC"/>
    <w:rsid w:val="006E7D5C"/>
    <w:rsid w:val="006F1493"/>
    <w:rsid w:val="006F2BC6"/>
    <w:rsid w:val="006F499D"/>
    <w:rsid w:val="0070145B"/>
    <w:rsid w:val="007021B2"/>
    <w:rsid w:val="007232D1"/>
    <w:rsid w:val="00723673"/>
    <w:rsid w:val="00723F19"/>
    <w:rsid w:val="00724448"/>
    <w:rsid w:val="007277AD"/>
    <w:rsid w:val="007306F6"/>
    <w:rsid w:val="00731537"/>
    <w:rsid w:val="00736652"/>
    <w:rsid w:val="00736C19"/>
    <w:rsid w:val="00743210"/>
    <w:rsid w:val="007453CA"/>
    <w:rsid w:val="0074743D"/>
    <w:rsid w:val="0074761E"/>
    <w:rsid w:val="007478F0"/>
    <w:rsid w:val="00750015"/>
    <w:rsid w:val="007527BA"/>
    <w:rsid w:val="007541BD"/>
    <w:rsid w:val="0075797E"/>
    <w:rsid w:val="00757AD6"/>
    <w:rsid w:val="007612E2"/>
    <w:rsid w:val="00761318"/>
    <w:rsid w:val="00761710"/>
    <w:rsid w:val="007662B2"/>
    <w:rsid w:val="00766C23"/>
    <w:rsid w:val="0076705F"/>
    <w:rsid w:val="00767643"/>
    <w:rsid w:val="00771D24"/>
    <w:rsid w:val="00773FB5"/>
    <w:rsid w:val="0077581D"/>
    <w:rsid w:val="00775ADA"/>
    <w:rsid w:val="00776CF1"/>
    <w:rsid w:val="007772A4"/>
    <w:rsid w:val="00781EB3"/>
    <w:rsid w:val="00782D8D"/>
    <w:rsid w:val="00785C50"/>
    <w:rsid w:val="007866EA"/>
    <w:rsid w:val="00787F0A"/>
    <w:rsid w:val="007912B3"/>
    <w:rsid w:val="00794D34"/>
    <w:rsid w:val="007A2924"/>
    <w:rsid w:val="007A5B5D"/>
    <w:rsid w:val="007A646E"/>
    <w:rsid w:val="007A70E7"/>
    <w:rsid w:val="007B0355"/>
    <w:rsid w:val="007B0365"/>
    <w:rsid w:val="007B1490"/>
    <w:rsid w:val="007B1978"/>
    <w:rsid w:val="007B2413"/>
    <w:rsid w:val="007B3B7F"/>
    <w:rsid w:val="007B568D"/>
    <w:rsid w:val="007B6954"/>
    <w:rsid w:val="007C1300"/>
    <w:rsid w:val="007C4C6F"/>
    <w:rsid w:val="007C5C00"/>
    <w:rsid w:val="007C7436"/>
    <w:rsid w:val="007C7DD2"/>
    <w:rsid w:val="007D1397"/>
    <w:rsid w:val="007D25F3"/>
    <w:rsid w:val="007D2B49"/>
    <w:rsid w:val="007D307B"/>
    <w:rsid w:val="007D376C"/>
    <w:rsid w:val="007D3D3C"/>
    <w:rsid w:val="007D51D1"/>
    <w:rsid w:val="007D5AF1"/>
    <w:rsid w:val="007D7201"/>
    <w:rsid w:val="007E2607"/>
    <w:rsid w:val="007E2954"/>
    <w:rsid w:val="007E2A23"/>
    <w:rsid w:val="007E4EBB"/>
    <w:rsid w:val="007E5FD9"/>
    <w:rsid w:val="007E6836"/>
    <w:rsid w:val="007E6895"/>
    <w:rsid w:val="007F11C1"/>
    <w:rsid w:val="007F246B"/>
    <w:rsid w:val="007F56EB"/>
    <w:rsid w:val="00801D05"/>
    <w:rsid w:val="00804CE4"/>
    <w:rsid w:val="00805344"/>
    <w:rsid w:val="00812613"/>
    <w:rsid w:val="00812941"/>
    <w:rsid w:val="00813D09"/>
    <w:rsid w:val="008145AF"/>
    <w:rsid w:val="008151BC"/>
    <w:rsid w:val="00816AA0"/>
    <w:rsid w:val="00817291"/>
    <w:rsid w:val="0082212D"/>
    <w:rsid w:val="0082412B"/>
    <w:rsid w:val="00826BB7"/>
    <w:rsid w:val="00833A82"/>
    <w:rsid w:val="008358A3"/>
    <w:rsid w:val="00841872"/>
    <w:rsid w:val="00845F05"/>
    <w:rsid w:val="00846D45"/>
    <w:rsid w:val="00847A15"/>
    <w:rsid w:val="00850BB1"/>
    <w:rsid w:val="00853533"/>
    <w:rsid w:val="00853633"/>
    <w:rsid w:val="008539A0"/>
    <w:rsid w:val="00856B69"/>
    <w:rsid w:val="00861065"/>
    <w:rsid w:val="00861B36"/>
    <w:rsid w:val="008625D3"/>
    <w:rsid w:val="00862623"/>
    <w:rsid w:val="0086352C"/>
    <w:rsid w:val="008675FE"/>
    <w:rsid w:val="00872BF2"/>
    <w:rsid w:val="00873D08"/>
    <w:rsid w:val="00874BF6"/>
    <w:rsid w:val="00876701"/>
    <w:rsid w:val="0088001C"/>
    <w:rsid w:val="008802D6"/>
    <w:rsid w:val="008823C4"/>
    <w:rsid w:val="00883725"/>
    <w:rsid w:val="0088467D"/>
    <w:rsid w:val="00884B40"/>
    <w:rsid w:val="00884E3B"/>
    <w:rsid w:val="008876E4"/>
    <w:rsid w:val="00891195"/>
    <w:rsid w:val="00891439"/>
    <w:rsid w:val="00894050"/>
    <w:rsid w:val="0089797F"/>
    <w:rsid w:val="00897FCB"/>
    <w:rsid w:val="008A1C64"/>
    <w:rsid w:val="008A231E"/>
    <w:rsid w:val="008A29D7"/>
    <w:rsid w:val="008A3317"/>
    <w:rsid w:val="008A5217"/>
    <w:rsid w:val="008A5B73"/>
    <w:rsid w:val="008A6C30"/>
    <w:rsid w:val="008B0E38"/>
    <w:rsid w:val="008C10E3"/>
    <w:rsid w:val="008C2B6D"/>
    <w:rsid w:val="008C3A3B"/>
    <w:rsid w:val="008C3A89"/>
    <w:rsid w:val="008C5C7F"/>
    <w:rsid w:val="008C6F3F"/>
    <w:rsid w:val="008D0617"/>
    <w:rsid w:val="008D28C7"/>
    <w:rsid w:val="008D2F56"/>
    <w:rsid w:val="008D3198"/>
    <w:rsid w:val="008D36E6"/>
    <w:rsid w:val="008D374F"/>
    <w:rsid w:val="008D3F4F"/>
    <w:rsid w:val="008D4B1E"/>
    <w:rsid w:val="008D4F43"/>
    <w:rsid w:val="008E3037"/>
    <w:rsid w:val="008E3487"/>
    <w:rsid w:val="008E3F7D"/>
    <w:rsid w:val="008E4041"/>
    <w:rsid w:val="008E6BD3"/>
    <w:rsid w:val="008E7199"/>
    <w:rsid w:val="008E7A3E"/>
    <w:rsid w:val="008F040D"/>
    <w:rsid w:val="008F0B8A"/>
    <w:rsid w:val="008F3FDC"/>
    <w:rsid w:val="008F5D75"/>
    <w:rsid w:val="008F7E63"/>
    <w:rsid w:val="00912304"/>
    <w:rsid w:val="00912DE6"/>
    <w:rsid w:val="00913C6E"/>
    <w:rsid w:val="00913C8E"/>
    <w:rsid w:val="0091444A"/>
    <w:rsid w:val="00915057"/>
    <w:rsid w:val="00922102"/>
    <w:rsid w:val="009304A1"/>
    <w:rsid w:val="00931E78"/>
    <w:rsid w:val="0093443C"/>
    <w:rsid w:val="00935187"/>
    <w:rsid w:val="00940055"/>
    <w:rsid w:val="0094035A"/>
    <w:rsid w:val="009419AF"/>
    <w:rsid w:val="0094462C"/>
    <w:rsid w:val="0094544D"/>
    <w:rsid w:val="009467EF"/>
    <w:rsid w:val="00950C21"/>
    <w:rsid w:val="00950C81"/>
    <w:rsid w:val="00951941"/>
    <w:rsid w:val="00952DD4"/>
    <w:rsid w:val="009537B2"/>
    <w:rsid w:val="0095479B"/>
    <w:rsid w:val="0095781E"/>
    <w:rsid w:val="00961B87"/>
    <w:rsid w:val="009621BE"/>
    <w:rsid w:val="0096235D"/>
    <w:rsid w:val="00963C0A"/>
    <w:rsid w:val="00964551"/>
    <w:rsid w:val="009666E0"/>
    <w:rsid w:val="00966AA3"/>
    <w:rsid w:val="0097056B"/>
    <w:rsid w:val="00972390"/>
    <w:rsid w:val="00972AD6"/>
    <w:rsid w:val="00975CC3"/>
    <w:rsid w:val="00980DD2"/>
    <w:rsid w:val="0098126B"/>
    <w:rsid w:val="009817E8"/>
    <w:rsid w:val="00981C8F"/>
    <w:rsid w:val="00982067"/>
    <w:rsid w:val="009833F3"/>
    <w:rsid w:val="009847B0"/>
    <w:rsid w:val="009852D0"/>
    <w:rsid w:val="009869FE"/>
    <w:rsid w:val="009876EB"/>
    <w:rsid w:val="009914FD"/>
    <w:rsid w:val="00992734"/>
    <w:rsid w:val="009943A3"/>
    <w:rsid w:val="00994A56"/>
    <w:rsid w:val="00994F1F"/>
    <w:rsid w:val="009964C0"/>
    <w:rsid w:val="00996F55"/>
    <w:rsid w:val="009A2184"/>
    <w:rsid w:val="009A3A3B"/>
    <w:rsid w:val="009A3BEB"/>
    <w:rsid w:val="009A3F0F"/>
    <w:rsid w:val="009A401E"/>
    <w:rsid w:val="009A7CED"/>
    <w:rsid w:val="009B00F5"/>
    <w:rsid w:val="009B0AE0"/>
    <w:rsid w:val="009B4B1B"/>
    <w:rsid w:val="009B5681"/>
    <w:rsid w:val="009B73C2"/>
    <w:rsid w:val="009C098B"/>
    <w:rsid w:val="009C3519"/>
    <w:rsid w:val="009C4626"/>
    <w:rsid w:val="009C5A56"/>
    <w:rsid w:val="009D3B24"/>
    <w:rsid w:val="009D4025"/>
    <w:rsid w:val="009D53DE"/>
    <w:rsid w:val="009D5EEC"/>
    <w:rsid w:val="009D6024"/>
    <w:rsid w:val="009E0F64"/>
    <w:rsid w:val="009E30F4"/>
    <w:rsid w:val="009F122F"/>
    <w:rsid w:val="009F16BC"/>
    <w:rsid w:val="009F4594"/>
    <w:rsid w:val="009F50F1"/>
    <w:rsid w:val="009F5D84"/>
    <w:rsid w:val="00A00EAC"/>
    <w:rsid w:val="00A020D3"/>
    <w:rsid w:val="00A02926"/>
    <w:rsid w:val="00A02FE2"/>
    <w:rsid w:val="00A10645"/>
    <w:rsid w:val="00A1163C"/>
    <w:rsid w:val="00A12036"/>
    <w:rsid w:val="00A125F6"/>
    <w:rsid w:val="00A14BE8"/>
    <w:rsid w:val="00A15E3A"/>
    <w:rsid w:val="00A16D86"/>
    <w:rsid w:val="00A170FE"/>
    <w:rsid w:val="00A17853"/>
    <w:rsid w:val="00A20377"/>
    <w:rsid w:val="00A21A51"/>
    <w:rsid w:val="00A27FDC"/>
    <w:rsid w:val="00A3040F"/>
    <w:rsid w:val="00A3082E"/>
    <w:rsid w:val="00A30ADA"/>
    <w:rsid w:val="00A31598"/>
    <w:rsid w:val="00A3242E"/>
    <w:rsid w:val="00A32FF2"/>
    <w:rsid w:val="00A339E9"/>
    <w:rsid w:val="00A348F6"/>
    <w:rsid w:val="00A36337"/>
    <w:rsid w:val="00A37D57"/>
    <w:rsid w:val="00A402D6"/>
    <w:rsid w:val="00A4055B"/>
    <w:rsid w:val="00A41F59"/>
    <w:rsid w:val="00A4311D"/>
    <w:rsid w:val="00A437CD"/>
    <w:rsid w:val="00A43D37"/>
    <w:rsid w:val="00A47D3C"/>
    <w:rsid w:val="00A500EA"/>
    <w:rsid w:val="00A51E86"/>
    <w:rsid w:val="00A54DC5"/>
    <w:rsid w:val="00A55345"/>
    <w:rsid w:val="00A553CC"/>
    <w:rsid w:val="00A564A4"/>
    <w:rsid w:val="00A570E1"/>
    <w:rsid w:val="00A570E3"/>
    <w:rsid w:val="00A60A61"/>
    <w:rsid w:val="00A63025"/>
    <w:rsid w:val="00A65E7C"/>
    <w:rsid w:val="00A732EA"/>
    <w:rsid w:val="00A7574A"/>
    <w:rsid w:val="00A77BB5"/>
    <w:rsid w:val="00A80075"/>
    <w:rsid w:val="00A84D3C"/>
    <w:rsid w:val="00A8561F"/>
    <w:rsid w:val="00A86924"/>
    <w:rsid w:val="00A90C33"/>
    <w:rsid w:val="00A91801"/>
    <w:rsid w:val="00A92EC0"/>
    <w:rsid w:val="00A934E3"/>
    <w:rsid w:val="00A945C3"/>
    <w:rsid w:val="00A968C1"/>
    <w:rsid w:val="00A96E0F"/>
    <w:rsid w:val="00AA01DC"/>
    <w:rsid w:val="00AA184C"/>
    <w:rsid w:val="00AA1A97"/>
    <w:rsid w:val="00AA258F"/>
    <w:rsid w:val="00AA27BA"/>
    <w:rsid w:val="00AA3AF9"/>
    <w:rsid w:val="00AA483E"/>
    <w:rsid w:val="00AA5AB9"/>
    <w:rsid w:val="00AA66C0"/>
    <w:rsid w:val="00AA6740"/>
    <w:rsid w:val="00AB0109"/>
    <w:rsid w:val="00AB1C90"/>
    <w:rsid w:val="00AB59C7"/>
    <w:rsid w:val="00AC0463"/>
    <w:rsid w:val="00AC0A97"/>
    <w:rsid w:val="00AC2948"/>
    <w:rsid w:val="00AC3473"/>
    <w:rsid w:val="00AC35A1"/>
    <w:rsid w:val="00AC6A9C"/>
    <w:rsid w:val="00AD1E60"/>
    <w:rsid w:val="00AD5733"/>
    <w:rsid w:val="00AD77F3"/>
    <w:rsid w:val="00AD7D96"/>
    <w:rsid w:val="00AE0C51"/>
    <w:rsid w:val="00AE1CD3"/>
    <w:rsid w:val="00AE51DC"/>
    <w:rsid w:val="00AE5A50"/>
    <w:rsid w:val="00AF0179"/>
    <w:rsid w:val="00AF1BFA"/>
    <w:rsid w:val="00AF3E02"/>
    <w:rsid w:val="00AF5622"/>
    <w:rsid w:val="00B0165B"/>
    <w:rsid w:val="00B10252"/>
    <w:rsid w:val="00B108E7"/>
    <w:rsid w:val="00B12439"/>
    <w:rsid w:val="00B125BD"/>
    <w:rsid w:val="00B1311D"/>
    <w:rsid w:val="00B13C21"/>
    <w:rsid w:val="00B14D07"/>
    <w:rsid w:val="00B159A4"/>
    <w:rsid w:val="00B16A7F"/>
    <w:rsid w:val="00B202F5"/>
    <w:rsid w:val="00B20D14"/>
    <w:rsid w:val="00B20E1B"/>
    <w:rsid w:val="00B22170"/>
    <w:rsid w:val="00B23D78"/>
    <w:rsid w:val="00B2489D"/>
    <w:rsid w:val="00B25486"/>
    <w:rsid w:val="00B264C4"/>
    <w:rsid w:val="00B26FFD"/>
    <w:rsid w:val="00B27928"/>
    <w:rsid w:val="00B27AC4"/>
    <w:rsid w:val="00B27E59"/>
    <w:rsid w:val="00B30D58"/>
    <w:rsid w:val="00B30DB9"/>
    <w:rsid w:val="00B31430"/>
    <w:rsid w:val="00B3309C"/>
    <w:rsid w:val="00B33113"/>
    <w:rsid w:val="00B35A1A"/>
    <w:rsid w:val="00B360F5"/>
    <w:rsid w:val="00B36450"/>
    <w:rsid w:val="00B40614"/>
    <w:rsid w:val="00B44EC8"/>
    <w:rsid w:val="00B47D04"/>
    <w:rsid w:val="00B5002D"/>
    <w:rsid w:val="00B506F0"/>
    <w:rsid w:val="00B51C1C"/>
    <w:rsid w:val="00B5213B"/>
    <w:rsid w:val="00B547D2"/>
    <w:rsid w:val="00B5563D"/>
    <w:rsid w:val="00B57694"/>
    <w:rsid w:val="00B70258"/>
    <w:rsid w:val="00B710C5"/>
    <w:rsid w:val="00B718DB"/>
    <w:rsid w:val="00B72AFB"/>
    <w:rsid w:val="00B730C2"/>
    <w:rsid w:val="00B73EEF"/>
    <w:rsid w:val="00B76FA2"/>
    <w:rsid w:val="00B836E0"/>
    <w:rsid w:val="00B8756E"/>
    <w:rsid w:val="00B87609"/>
    <w:rsid w:val="00B8798D"/>
    <w:rsid w:val="00B87B2B"/>
    <w:rsid w:val="00B92755"/>
    <w:rsid w:val="00B93127"/>
    <w:rsid w:val="00B9369E"/>
    <w:rsid w:val="00B9408A"/>
    <w:rsid w:val="00B9457D"/>
    <w:rsid w:val="00B946BD"/>
    <w:rsid w:val="00B950B1"/>
    <w:rsid w:val="00B951A2"/>
    <w:rsid w:val="00B953C5"/>
    <w:rsid w:val="00B95494"/>
    <w:rsid w:val="00B95861"/>
    <w:rsid w:val="00B96264"/>
    <w:rsid w:val="00BA33DA"/>
    <w:rsid w:val="00BA4BEC"/>
    <w:rsid w:val="00BA4C8F"/>
    <w:rsid w:val="00BB1547"/>
    <w:rsid w:val="00BB23B5"/>
    <w:rsid w:val="00BB4F62"/>
    <w:rsid w:val="00BC0A9C"/>
    <w:rsid w:val="00BC27A5"/>
    <w:rsid w:val="00BC500C"/>
    <w:rsid w:val="00BC7359"/>
    <w:rsid w:val="00BC76C5"/>
    <w:rsid w:val="00BC77D2"/>
    <w:rsid w:val="00BD0691"/>
    <w:rsid w:val="00BD2270"/>
    <w:rsid w:val="00BD3355"/>
    <w:rsid w:val="00BD3B51"/>
    <w:rsid w:val="00BE30A9"/>
    <w:rsid w:val="00BE5279"/>
    <w:rsid w:val="00BE5B55"/>
    <w:rsid w:val="00BE623D"/>
    <w:rsid w:val="00BF0B33"/>
    <w:rsid w:val="00BF3D7F"/>
    <w:rsid w:val="00BF41B9"/>
    <w:rsid w:val="00C00788"/>
    <w:rsid w:val="00C01C53"/>
    <w:rsid w:val="00C03270"/>
    <w:rsid w:val="00C04899"/>
    <w:rsid w:val="00C04A6A"/>
    <w:rsid w:val="00C0502B"/>
    <w:rsid w:val="00C1350D"/>
    <w:rsid w:val="00C150A8"/>
    <w:rsid w:val="00C1527E"/>
    <w:rsid w:val="00C15496"/>
    <w:rsid w:val="00C1585B"/>
    <w:rsid w:val="00C15ACF"/>
    <w:rsid w:val="00C202B0"/>
    <w:rsid w:val="00C2041D"/>
    <w:rsid w:val="00C2292A"/>
    <w:rsid w:val="00C24389"/>
    <w:rsid w:val="00C251D4"/>
    <w:rsid w:val="00C26828"/>
    <w:rsid w:val="00C2685F"/>
    <w:rsid w:val="00C30610"/>
    <w:rsid w:val="00C310B3"/>
    <w:rsid w:val="00C34458"/>
    <w:rsid w:val="00C349FC"/>
    <w:rsid w:val="00C34C7F"/>
    <w:rsid w:val="00C367CD"/>
    <w:rsid w:val="00C3716F"/>
    <w:rsid w:val="00C37222"/>
    <w:rsid w:val="00C4280E"/>
    <w:rsid w:val="00C42C5D"/>
    <w:rsid w:val="00C44C8B"/>
    <w:rsid w:val="00C450A5"/>
    <w:rsid w:val="00C45D6A"/>
    <w:rsid w:val="00C500A6"/>
    <w:rsid w:val="00C5030A"/>
    <w:rsid w:val="00C560DE"/>
    <w:rsid w:val="00C600BB"/>
    <w:rsid w:val="00C6084A"/>
    <w:rsid w:val="00C608D8"/>
    <w:rsid w:val="00C66502"/>
    <w:rsid w:val="00C70F8B"/>
    <w:rsid w:val="00C726AB"/>
    <w:rsid w:val="00C73DDD"/>
    <w:rsid w:val="00C74A06"/>
    <w:rsid w:val="00C800FD"/>
    <w:rsid w:val="00C84A59"/>
    <w:rsid w:val="00C8511C"/>
    <w:rsid w:val="00C85192"/>
    <w:rsid w:val="00C85951"/>
    <w:rsid w:val="00C8726E"/>
    <w:rsid w:val="00C90DD8"/>
    <w:rsid w:val="00C93255"/>
    <w:rsid w:val="00C93F25"/>
    <w:rsid w:val="00C94C4D"/>
    <w:rsid w:val="00C95FFF"/>
    <w:rsid w:val="00C9603B"/>
    <w:rsid w:val="00CA07EE"/>
    <w:rsid w:val="00CA0D40"/>
    <w:rsid w:val="00CA1BF2"/>
    <w:rsid w:val="00CA3C72"/>
    <w:rsid w:val="00CA43FF"/>
    <w:rsid w:val="00CA4A18"/>
    <w:rsid w:val="00CA50B2"/>
    <w:rsid w:val="00CA621E"/>
    <w:rsid w:val="00CB6143"/>
    <w:rsid w:val="00CB62B9"/>
    <w:rsid w:val="00CB685F"/>
    <w:rsid w:val="00CB73CE"/>
    <w:rsid w:val="00CB7B8E"/>
    <w:rsid w:val="00CC7365"/>
    <w:rsid w:val="00CC7FC6"/>
    <w:rsid w:val="00CD1D84"/>
    <w:rsid w:val="00CD28AE"/>
    <w:rsid w:val="00CD4667"/>
    <w:rsid w:val="00CD4F58"/>
    <w:rsid w:val="00CD7869"/>
    <w:rsid w:val="00CD7ED0"/>
    <w:rsid w:val="00CE3D9A"/>
    <w:rsid w:val="00CE6128"/>
    <w:rsid w:val="00CF0390"/>
    <w:rsid w:val="00CF5643"/>
    <w:rsid w:val="00D03A1A"/>
    <w:rsid w:val="00D04553"/>
    <w:rsid w:val="00D04DB3"/>
    <w:rsid w:val="00D06525"/>
    <w:rsid w:val="00D06FCC"/>
    <w:rsid w:val="00D07858"/>
    <w:rsid w:val="00D10FAC"/>
    <w:rsid w:val="00D12220"/>
    <w:rsid w:val="00D210ED"/>
    <w:rsid w:val="00D219C3"/>
    <w:rsid w:val="00D228D8"/>
    <w:rsid w:val="00D245BF"/>
    <w:rsid w:val="00D27866"/>
    <w:rsid w:val="00D330C1"/>
    <w:rsid w:val="00D354CB"/>
    <w:rsid w:val="00D36383"/>
    <w:rsid w:val="00D4412E"/>
    <w:rsid w:val="00D44991"/>
    <w:rsid w:val="00D44B3A"/>
    <w:rsid w:val="00D44B86"/>
    <w:rsid w:val="00D44DBA"/>
    <w:rsid w:val="00D455D1"/>
    <w:rsid w:val="00D45685"/>
    <w:rsid w:val="00D4694A"/>
    <w:rsid w:val="00D510C3"/>
    <w:rsid w:val="00D5214D"/>
    <w:rsid w:val="00D526A5"/>
    <w:rsid w:val="00D52A43"/>
    <w:rsid w:val="00D52A70"/>
    <w:rsid w:val="00D5364C"/>
    <w:rsid w:val="00D60475"/>
    <w:rsid w:val="00D61ABE"/>
    <w:rsid w:val="00D6204A"/>
    <w:rsid w:val="00D63401"/>
    <w:rsid w:val="00D6343E"/>
    <w:rsid w:val="00D637B4"/>
    <w:rsid w:val="00D640AD"/>
    <w:rsid w:val="00D64251"/>
    <w:rsid w:val="00D643D0"/>
    <w:rsid w:val="00D66FAF"/>
    <w:rsid w:val="00D67184"/>
    <w:rsid w:val="00D70871"/>
    <w:rsid w:val="00D74F61"/>
    <w:rsid w:val="00D75799"/>
    <w:rsid w:val="00D75C0B"/>
    <w:rsid w:val="00D7786D"/>
    <w:rsid w:val="00D82D44"/>
    <w:rsid w:val="00D83A4F"/>
    <w:rsid w:val="00D84D64"/>
    <w:rsid w:val="00D84F55"/>
    <w:rsid w:val="00D85F6E"/>
    <w:rsid w:val="00D8600B"/>
    <w:rsid w:val="00D86403"/>
    <w:rsid w:val="00D874D0"/>
    <w:rsid w:val="00D908F0"/>
    <w:rsid w:val="00D918FB"/>
    <w:rsid w:val="00D925DE"/>
    <w:rsid w:val="00D94025"/>
    <w:rsid w:val="00D95AEF"/>
    <w:rsid w:val="00D97276"/>
    <w:rsid w:val="00D97365"/>
    <w:rsid w:val="00DA1BBC"/>
    <w:rsid w:val="00DA2C53"/>
    <w:rsid w:val="00DA32CE"/>
    <w:rsid w:val="00DA66C0"/>
    <w:rsid w:val="00DA6A12"/>
    <w:rsid w:val="00DA7E26"/>
    <w:rsid w:val="00DB5DE6"/>
    <w:rsid w:val="00DB6D09"/>
    <w:rsid w:val="00DC1543"/>
    <w:rsid w:val="00DC4FDA"/>
    <w:rsid w:val="00DD0488"/>
    <w:rsid w:val="00DD0B48"/>
    <w:rsid w:val="00DD1E84"/>
    <w:rsid w:val="00DD2AE1"/>
    <w:rsid w:val="00DD5053"/>
    <w:rsid w:val="00DD53D6"/>
    <w:rsid w:val="00DD6EEA"/>
    <w:rsid w:val="00DD78F4"/>
    <w:rsid w:val="00DE0608"/>
    <w:rsid w:val="00DE4238"/>
    <w:rsid w:val="00DE4643"/>
    <w:rsid w:val="00DE5FC7"/>
    <w:rsid w:val="00DE649B"/>
    <w:rsid w:val="00DF46A5"/>
    <w:rsid w:val="00DF5265"/>
    <w:rsid w:val="00DF586D"/>
    <w:rsid w:val="00DF685F"/>
    <w:rsid w:val="00DF7E2D"/>
    <w:rsid w:val="00E02B3F"/>
    <w:rsid w:val="00E05174"/>
    <w:rsid w:val="00E05BDA"/>
    <w:rsid w:val="00E06D30"/>
    <w:rsid w:val="00E104E5"/>
    <w:rsid w:val="00E11889"/>
    <w:rsid w:val="00E11E0D"/>
    <w:rsid w:val="00E13F96"/>
    <w:rsid w:val="00E16D32"/>
    <w:rsid w:val="00E20590"/>
    <w:rsid w:val="00E213BB"/>
    <w:rsid w:val="00E23544"/>
    <w:rsid w:val="00E24C72"/>
    <w:rsid w:val="00E25253"/>
    <w:rsid w:val="00E259FE"/>
    <w:rsid w:val="00E279A0"/>
    <w:rsid w:val="00E31BDF"/>
    <w:rsid w:val="00E3280A"/>
    <w:rsid w:val="00E3690B"/>
    <w:rsid w:val="00E400DD"/>
    <w:rsid w:val="00E412C5"/>
    <w:rsid w:val="00E42881"/>
    <w:rsid w:val="00E43937"/>
    <w:rsid w:val="00E4433A"/>
    <w:rsid w:val="00E47BAD"/>
    <w:rsid w:val="00E50290"/>
    <w:rsid w:val="00E5260C"/>
    <w:rsid w:val="00E526C3"/>
    <w:rsid w:val="00E56630"/>
    <w:rsid w:val="00E570A6"/>
    <w:rsid w:val="00E616CD"/>
    <w:rsid w:val="00E61FC5"/>
    <w:rsid w:val="00E630BC"/>
    <w:rsid w:val="00E65365"/>
    <w:rsid w:val="00E65907"/>
    <w:rsid w:val="00E66617"/>
    <w:rsid w:val="00E6766B"/>
    <w:rsid w:val="00E70090"/>
    <w:rsid w:val="00E7024D"/>
    <w:rsid w:val="00E713A6"/>
    <w:rsid w:val="00E7144E"/>
    <w:rsid w:val="00E720D0"/>
    <w:rsid w:val="00E730BD"/>
    <w:rsid w:val="00E82F2E"/>
    <w:rsid w:val="00E83079"/>
    <w:rsid w:val="00E832FF"/>
    <w:rsid w:val="00E84476"/>
    <w:rsid w:val="00E904ED"/>
    <w:rsid w:val="00E918BF"/>
    <w:rsid w:val="00E91E87"/>
    <w:rsid w:val="00E9248C"/>
    <w:rsid w:val="00E925E2"/>
    <w:rsid w:val="00E939C6"/>
    <w:rsid w:val="00E94001"/>
    <w:rsid w:val="00E941AF"/>
    <w:rsid w:val="00E961AC"/>
    <w:rsid w:val="00E96597"/>
    <w:rsid w:val="00E9683B"/>
    <w:rsid w:val="00E96BBE"/>
    <w:rsid w:val="00EA29C1"/>
    <w:rsid w:val="00EA3992"/>
    <w:rsid w:val="00EB0300"/>
    <w:rsid w:val="00EB100B"/>
    <w:rsid w:val="00EB1696"/>
    <w:rsid w:val="00EB1775"/>
    <w:rsid w:val="00EB1AD7"/>
    <w:rsid w:val="00EB1FEB"/>
    <w:rsid w:val="00EB544E"/>
    <w:rsid w:val="00EB777F"/>
    <w:rsid w:val="00EB7EB5"/>
    <w:rsid w:val="00EC01B9"/>
    <w:rsid w:val="00EC07BE"/>
    <w:rsid w:val="00EC158B"/>
    <w:rsid w:val="00EC3200"/>
    <w:rsid w:val="00EC4D76"/>
    <w:rsid w:val="00ED12FA"/>
    <w:rsid w:val="00ED2033"/>
    <w:rsid w:val="00ED20AC"/>
    <w:rsid w:val="00ED426A"/>
    <w:rsid w:val="00ED4D48"/>
    <w:rsid w:val="00ED5FD5"/>
    <w:rsid w:val="00ED77D7"/>
    <w:rsid w:val="00ED7F2B"/>
    <w:rsid w:val="00EE0E6B"/>
    <w:rsid w:val="00EE24F7"/>
    <w:rsid w:val="00EE4C9B"/>
    <w:rsid w:val="00EE636C"/>
    <w:rsid w:val="00EE79AF"/>
    <w:rsid w:val="00EF19F9"/>
    <w:rsid w:val="00EF25A2"/>
    <w:rsid w:val="00EF424B"/>
    <w:rsid w:val="00EF7432"/>
    <w:rsid w:val="00F0399F"/>
    <w:rsid w:val="00F03EAB"/>
    <w:rsid w:val="00F05236"/>
    <w:rsid w:val="00F074C3"/>
    <w:rsid w:val="00F12083"/>
    <w:rsid w:val="00F129EF"/>
    <w:rsid w:val="00F13661"/>
    <w:rsid w:val="00F15DFA"/>
    <w:rsid w:val="00F200F6"/>
    <w:rsid w:val="00F20186"/>
    <w:rsid w:val="00F21D5E"/>
    <w:rsid w:val="00F21D98"/>
    <w:rsid w:val="00F22E2A"/>
    <w:rsid w:val="00F23ACC"/>
    <w:rsid w:val="00F23DAD"/>
    <w:rsid w:val="00F252FB"/>
    <w:rsid w:val="00F25577"/>
    <w:rsid w:val="00F2605B"/>
    <w:rsid w:val="00F269F6"/>
    <w:rsid w:val="00F30C90"/>
    <w:rsid w:val="00F35247"/>
    <w:rsid w:val="00F35356"/>
    <w:rsid w:val="00F35F0F"/>
    <w:rsid w:val="00F37CF5"/>
    <w:rsid w:val="00F41242"/>
    <w:rsid w:val="00F42D81"/>
    <w:rsid w:val="00F457CD"/>
    <w:rsid w:val="00F50648"/>
    <w:rsid w:val="00F50ADF"/>
    <w:rsid w:val="00F53890"/>
    <w:rsid w:val="00F53BDF"/>
    <w:rsid w:val="00F547CD"/>
    <w:rsid w:val="00F55123"/>
    <w:rsid w:val="00F5759F"/>
    <w:rsid w:val="00F579ED"/>
    <w:rsid w:val="00F60560"/>
    <w:rsid w:val="00F611B3"/>
    <w:rsid w:val="00F62156"/>
    <w:rsid w:val="00F64CDB"/>
    <w:rsid w:val="00F663C5"/>
    <w:rsid w:val="00F70C2B"/>
    <w:rsid w:val="00F714BA"/>
    <w:rsid w:val="00F723E6"/>
    <w:rsid w:val="00F725CE"/>
    <w:rsid w:val="00F72B4E"/>
    <w:rsid w:val="00F72E1B"/>
    <w:rsid w:val="00F80BDD"/>
    <w:rsid w:val="00F810AD"/>
    <w:rsid w:val="00F82A8B"/>
    <w:rsid w:val="00F84739"/>
    <w:rsid w:val="00F86A53"/>
    <w:rsid w:val="00F8771C"/>
    <w:rsid w:val="00F90496"/>
    <w:rsid w:val="00F90FE5"/>
    <w:rsid w:val="00F9137B"/>
    <w:rsid w:val="00F919FB"/>
    <w:rsid w:val="00F93D40"/>
    <w:rsid w:val="00F9439F"/>
    <w:rsid w:val="00F97002"/>
    <w:rsid w:val="00FA055E"/>
    <w:rsid w:val="00FA0604"/>
    <w:rsid w:val="00FA2114"/>
    <w:rsid w:val="00FA3ED0"/>
    <w:rsid w:val="00FA5C44"/>
    <w:rsid w:val="00FA608D"/>
    <w:rsid w:val="00FA63AC"/>
    <w:rsid w:val="00FB07CA"/>
    <w:rsid w:val="00FB07D7"/>
    <w:rsid w:val="00FB1542"/>
    <w:rsid w:val="00FB1881"/>
    <w:rsid w:val="00FB3E7D"/>
    <w:rsid w:val="00FB5525"/>
    <w:rsid w:val="00FB5CB7"/>
    <w:rsid w:val="00FB7C27"/>
    <w:rsid w:val="00FC2579"/>
    <w:rsid w:val="00FC3078"/>
    <w:rsid w:val="00FC3D39"/>
    <w:rsid w:val="00FC47BA"/>
    <w:rsid w:val="00FC59E4"/>
    <w:rsid w:val="00FC5E04"/>
    <w:rsid w:val="00FC60E5"/>
    <w:rsid w:val="00FD107D"/>
    <w:rsid w:val="00FD28ED"/>
    <w:rsid w:val="00FD3D35"/>
    <w:rsid w:val="00FD3FFE"/>
    <w:rsid w:val="00FD43D6"/>
    <w:rsid w:val="00FD43E3"/>
    <w:rsid w:val="00FD4CF4"/>
    <w:rsid w:val="00FD6C2B"/>
    <w:rsid w:val="00FD795F"/>
    <w:rsid w:val="00FE080A"/>
    <w:rsid w:val="00FE091F"/>
    <w:rsid w:val="00FE178A"/>
    <w:rsid w:val="00FE34B7"/>
    <w:rsid w:val="00FE4E57"/>
    <w:rsid w:val="00FF188D"/>
    <w:rsid w:val="00FF1D4A"/>
    <w:rsid w:val="00FF366A"/>
    <w:rsid w:val="00FF3BD1"/>
    <w:rsid w:val="00FF5016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800A41"/>
  <w15:docId w15:val="{1EB655B5-28D1-4330-BCBC-541D23D0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rebuchet MS" w:eastAsiaTheme="minorHAnsi" w:hAnsi="Trebuchet MS" w:cs="Arial"/>
        <w:sz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25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65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537"/>
  </w:style>
  <w:style w:type="paragraph" w:styleId="Footer">
    <w:name w:val="footer"/>
    <w:basedOn w:val="Normal"/>
    <w:link w:val="FooterChar"/>
    <w:uiPriority w:val="99"/>
    <w:unhideWhenUsed/>
    <w:rsid w:val="002165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537"/>
  </w:style>
  <w:style w:type="paragraph" w:styleId="BalloonText">
    <w:name w:val="Balloon Text"/>
    <w:basedOn w:val="Normal"/>
    <w:link w:val="BalloonTextChar"/>
    <w:uiPriority w:val="99"/>
    <w:semiHidden/>
    <w:unhideWhenUsed/>
    <w:rsid w:val="000B1E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E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1BBC"/>
    <w:pPr>
      <w:ind w:left="720"/>
      <w:contextualSpacing/>
    </w:pPr>
  </w:style>
  <w:style w:type="paragraph" w:styleId="NoSpacing">
    <w:name w:val="No Spacing"/>
    <w:uiPriority w:val="1"/>
    <w:qFormat/>
    <w:rsid w:val="00FE0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9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watchcoventry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0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hyperlink" Target="http://www.healthwatchcoventry.co.uk/sites/www.healthwatchcoventry.co.uk/files/Healthwatch_Coventry_Annual_Report2019-20FINAL.pdf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r.light</dc:creator>
  <cp:lastModifiedBy>Bali Virk</cp:lastModifiedBy>
  <cp:revision>11</cp:revision>
  <cp:lastPrinted>2020-07-14T14:52:00Z</cp:lastPrinted>
  <dcterms:created xsi:type="dcterms:W3CDTF">2019-03-11T09:38:00Z</dcterms:created>
  <dcterms:modified xsi:type="dcterms:W3CDTF">2020-07-16T10:56:00Z</dcterms:modified>
</cp:coreProperties>
</file>